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78535" w14:textId="70C8EE06" w:rsidR="00A17633" w:rsidRDefault="007B33D7" w:rsidP="00A17633">
      <w:pPr>
        <w:autoSpaceDE w:val="0"/>
        <w:autoSpaceDN w:val="0"/>
        <w:adjustRightInd w:val="0"/>
        <w:rPr>
          <w:b/>
          <w:bCs/>
        </w:rPr>
      </w:pPr>
      <w:r w:rsidRPr="00C3774A">
        <w:rPr>
          <w:b/>
          <w:bCs/>
        </w:rPr>
        <w:t xml:space="preserve">ALLEGATO </w:t>
      </w:r>
      <w:r w:rsidR="00912C8C">
        <w:rPr>
          <w:b/>
          <w:bCs/>
        </w:rPr>
        <w:t>C</w:t>
      </w:r>
      <w:r w:rsidRPr="00C3774A">
        <w:t xml:space="preserve"> </w:t>
      </w:r>
      <w:r w:rsidRPr="00C3774A">
        <w:rPr>
          <w:b/>
          <w:bCs/>
        </w:rPr>
        <w:t xml:space="preserve">- </w:t>
      </w:r>
      <w:r w:rsidR="00B607C9" w:rsidRPr="00C3774A">
        <w:rPr>
          <w:b/>
          <w:bCs/>
        </w:rPr>
        <w:t xml:space="preserve">DICHIARAZIONE </w:t>
      </w:r>
      <w:r w:rsidR="008B67D7">
        <w:rPr>
          <w:b/>
          <w:bCs/>
        </w:rPr>
        <w:t>SUI COSTI</w:t>
      </w:r>
      <w:r w:rsidR="00B607C9" w:rsidRPr="00C3774A">
        <w:rPr>
          <w:b/>
          <w:bCs/>
        </w:rPr>
        <w:t xml:space="preserve"> MANODOPERA</w:t>
      </w:r>
    </w:p>
    <w:p w14:paraId="2768FE85" w14:textId="1E6BCA5F" w:rsidR="00A961C7" w:rsidRDefault="00A961C7" w:rsidP="00A17633">
      <w:pPr>
        <w:autoSpaceDE w:val="0"/>
        <w:autoSpaceDN w:val="0"/>
        <w:adjustRightInd w:val="0"/>
        <w:rPr>
          <w:b/>
          <w:bCs/>
        </w:rPr>
      </w:pPr>
    </w:p>
    <w:p w14:paraId="283F54B0" w14:textId="529067C6" w:rsidR="00A961C7" w:rsidRPr="00C3774A" w:rsidRDefault="00A961C7" w:rsidP="00943B48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(da compilare </w:t>
      </w:r>
      <w:r w:rsidR="004D74C5">
        <w:rPr>
          <w:b/>
          <w:bCs/>
        </w:rPr>
        <w:t xml:space="preserve">obbligatoriamente </w:t>
      </w:r>
      <w:r>
        <w:rPr>
          <w:b/>
          <w:bCs/>
        </w:rPr>
        <w:t xml:space="preserve">solo se si </w:t>
      </w:r>
      <w:r w:rsidR="003A1565">
        <w:rPr>
          <w:b/>
          <w:bCs/>
        </w:rPr>
        <w:t>dichiarano</w:t>
      </w:r>
      <w:r>
        <w:rPr>
          <w:b/>
          <w:bCs/>
        </w:rPr>
        <w:t xml:space="preserve"> costi della manodopera diversi da quell</w:t>
      </w:r>
      <w:r w:rsidR="00943B48">
        <w:rPr>
          <w:b/>
          <w:bCs/>
        </w:rPr>
        <w:t>i</w:t>
      </w:r>
      <w:r>
        <w:rPr>
          <w:b/>
          <w:bCs/>
        </w:rPr>
        <w:t xml:space="preserve"> </w:t>
      </w:r>
      <w:r w:rsidR="00943B48">
        <w:rPr>
          <w:b/>
          <w:bCs/>
        </w:rPr>
        <w:t>stimati dalla stazione appaltante</w:t>
      </w:r>
      <w:r>
        <w:rPr>
          <w:b/>
          <w:bCs/>
        </w:rPr>
        <w:t xml:space="preserve"> nel disciplinare di gara </w:t>
      </w:r>
      <w:r w:rsidR="003A62EA">
        <w:rPr>
          <w:b/>
          <w:bCs/>
        </w:rPr>
        <w:t>all’A</w:t>
      </w:r>
      <w:r>
        <w:rPr>
          <w:b/>
          <w:bCs/>
        </w:rPr>
        <w:t>rt.3)</w:t>
      </w:r>
    </w:p>
    <w:p w14:paraId="07BD61B8" w14:textId="77777777" w:rsidR="007B33D7" w:rsidRDefault="007B33D7" w:rsidP="00A1763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</w:p>
    <w:p w14:paraId="2243A1A3" w14:textId="77777777" w:rsidR="007B33D7" w:rsidRPr="007B33D7" w:rsidRDefault="007B33D7" w:rsidP="007B33D7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22"/>
          <w:szCs w:val="22"/>
          <w:u w:val="single"/>
        </w:rPr>
      </w:pPr>
      <w:r w:rsidRPr="007B33D7">
        <w:rPr>
          <w:b/>
          <w:sz w:val="22"/>
          <w:szCs w:val="22"/>
          <w:u w:val="single"/>
        </w:rPr>
        <w:t>Istruzione per la compilazione:</w:t>
      </w:r>
    </w:p>
    <w:p w14:paraId="3EA24F2C" w14:textId="2D3F2F4C" w:rsidR="00A17633" w:rsidRPr="007B33D7" w:rsidRDefault="007B33D7" w:rsidP="007B33D7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</w:rPr>
      </w:pPr>
      <w:r w:rsidRPr="007B33D7">
        <w:rPr>
          <w:sz w:val="22"/>
          <w:szCs w:val="22"/>
        </w:rPr>
        <w:t>1. La dichiarazione va compilata correttamente in ogni sua parte barrando, se necessario, le parti che non</w:t>
      </w:r>
      <w:r>
        <w:rPr>
          <w:sz w:val="22"/>
          <w:szCs w:val="22"/>
        </w:rPr>
        <w:t xml:space="preserve"> </w:t>
      </w:r>
      <w:r w:rsidRPr="007B33D7">
        <w:rPr>
          <w:sz w:val="22"/>
          <w:szCs w:val="22"/>
        </w:rPr>
        <w:t>interessano ed inserita esclusivamente nello slot facoltativo messo a disposizione dell’operatore</w:t>
      </w:r>
      <w:r>
        <w:rPr>
          <w:sz w:val="22"/>
          <w:szCs w:val="22"/>
        </w:rPr>
        <w:t xml:space="preserve"> </w:t>
      </w:r>
      <w:r w:rsidRPr="007B33D7">
        <w:rPr>
          <w:sz w:val="22"/>
          <w:szCs w:val="22"/>
        </w:rPr>
        <w:t>economico dal sistema informativo di gestione della gara per tale necessità unitamente alla necessaria</w:t>
      </w:r>
      <w:r>
        <w:rPr>
          <w:sz w:val="22"/>
          <w:szCs w:val="22"/>
        </w:rPr>
        <w:t xml:space="preserve"> </w:t>
      </w:r>
      <w:r w:rsidRPr="007B33D7">
        <w:rPr>
          <w:sz w:val="22"/>
          <w:szCs w:val="22"/>
        </w:rPr>
        <w:t>documentazione giustificativa</w:t>
      </w:r>
      <w:r w:rsidR="00A961C7">
        <w:rPr>
          <w:sz w:val="22"/>
          <w:szCs w:val="22"/>
        </w:rPr>
        <w:t>.</w:t>
      </w:r>
    </w:p>
    <w:p w14:paraId="25C1627A" w14:textId="77777777" w:rsidR="007B33D7" w:rsidRPr="003B38E3" w:rsidRDefault="007B33D7" w:rsidP="007B33D7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</w:rPr>
      </w:pPr>
    </w:p>
    <w:p w14:paraId="73C43335" w14:textId="77777777" w:rsidR="00A17633" w:rsidRDefault="00A17633" w:rsidP="00A1763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14:paraId="79C9BD79" w14:textId="1038C3CD" w:rsidR="00A17633" w:rsidRDefault="00A17633" w:rsidP="00A17633">
      <w:pPr>
        <w:pStyle w:val="Default"/>
        <w:jc w:val="both"/>
        <w:rPr>
          <w:b/>
          <w:bCs/>
        </w:rPr>
      </w:pPr>
      <w:r w:rsidRPr="00AF46E1">
        <w:rPr>
          <w:b/>
          <w:bCs/>
        </w:rPr>
        <w:t>OGGETTO:</w:t>
      </w:r>
      <w:r w:rsidRPr="004E4B02">
        <w:rPr>
          <w:rFonts w:ascii="Arial" w:hAnsi="Arial" w:cs="Arial"/>
          <w:b/>
          <w:caps/>
        </w:rPr>
        <w:t xml:space="preserve"> </w:t>
      </w:r>
      <w:r w:rsidRPr="00181E07">
        <w:rPr>
          <w:b/>
          <w:bCs/>
        </w:rPr>
        <w:t xml:space="preserve">“SERVIZIO DI MANUTENZIONE DEL VERDE PUBBLICO NEI CENTRI ABITATI DI MELENDUGNO E BORGAGNE E NELLA FRAZIONI DI TORRE DELL'ORSO, ROCA, SAN FOCA, SANT'ANDREA, TORRE SARACENA, TORRE SPECCHIA E AREE A VERDE NEI PLESSI SCOLASTICI </w:t>
      </w:r>
      <w:proofErr w:type="gramStart"/>
      <w:r w:rsidRPr="00181E07">
        <w:rPr>
          <w:b/>
          <w:bCs/>
        </w:rPr>
        <w:t>COMUNALI”_</w:t>
      </w:r>
      <w:proofErr w:type="gramEnd"/>
      <w:r w:rsidRPr="00181E07">
        <w:rPr>
          <w:b/>
          <w:bCs/>
        </w:rPr>
        <w:t xml:space="preserve"> durata tre anni </w:t>
      </w:r>
    </w:p>
    <w:p w14:paraId="0170DB50" w14:textId="7F5607F5" w:rsidR="00916564" w:rsidRDefault="00A17633" w:rsidP="00A17633">
      <w:pPr>
        <w:jc w:val="both"/>
        <w:rPr>
          <w:b/>
          <w:bCs/>
        </w:rPr>
      </w:pPr>
      <w:r w:rsidRPr="00181E07">
        <w:rPr>
          <w:b/>
          <w:bCs/>
        </w:rPr>
        <w:t>CUP J79I24000740004</w:t>
      </w:r>
      <w:r w:rsidR="0076673A">
        <w:rPr>
          <w:b/>
          <w:bCs/>
        </w:rPr>
        <w:t xml:space="preserve">_CIG B2E09D0771  </w:t>
      </w:r>
      <w:r w:rsidR="0076673A">
        <w:t xml:space="preserve"> </w:t>
      </w:r>
      <w:bookmarkStart w:id="0" w:name="_GoBack"/>
      <w:bookmarkEnd w:id="0"/>
      <w:r>
        <w:rPr>
          <w:b/>
          <w:bCs/>
        </w:rPr>
        <w:t xml:space="preserve"> </w:t>
      </w:r>
      <w:r w:rsidRPr="004E4B02">
        <w:rPr>
          <w:b/>
          <w:bCs/>
        </w:rPr>
        <w:t xml:space="preserve"> </w:t>
      </w:r>
      <w:r w:rsidRPr="00AF46E1">
        <w:t xml:space="preserve"> </w:t>
      </w:r>
    </w:p>
    <w:p w14:paraId="1D1321FF" w14:textId="10A546E4" w:rsidR="00A17633" w:rsidRDefault="00A17633" w:rsidP="00A17633">
      <w:pPr>
        <w:jc w:val="both"/>
        <w:rPr>
          <w:b/>
          <w:bCs/>
        </w:rPr>
      </w:pPr>
    </w:p>
    <w:p w14:paraId="2F9D6628" w14:textId="77777777" w:rsidR="00A17633" w:rsidRDefault="00A17633" w:rsidP="00A17633">
      <w:pPr>
        <w:jc w:val="both"/>
        <w:rPr>
          <w:b/>
          <w:bCs/>
        </w:rPr>
      </w:pPr>
    </w:p>
    <w:tbl>
      <w:tblPr>
        <w:tblW w:w="10037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80"/>
        <w:gridCol w:w="720"/>
        <w:gridCol w:w="908"/>
        <w:gridCol w:w="712"/>
        <w:gridCol w:w="68"/>
        <w:gridCol w:w="300"/>
        <w:gridCol w:w="1260"/>
        <w:gridCol w:w="540"/>
        <w:gridCol w:w="352"/>
        <w:gridCol w:w="45"/>
        <w:gridCol w:w="495"/>
        <w:gridCol w:w="587"/>
        <w:gridCol w:w="3135"/>
        <w:gridCol w:w="8"/>
        <w:gridCol w:w="7"/>
      </w:tblGrid>
      <w:tr w:rsidR="00B95786" w:rsidRPr="00645712" w14:paraId="420DB025" w14:textId="77777777" w:rsidTr="00B95786">
        <w:trPr>
          <w:trHeight w:val="284"/>
        </w:trPr>
        <w:tc>
          <w:tcPr>
            <w:tcW w:w="1620" w:type="dxa"/>
            <w:gridSpan w:val="3"/>
            <w:vAlign w:val="bottom"/>
          </w:tcPr>
          <w:p w14:paraId="1A1A0F5C" w14:textId="77777777" w:rsidR="00AF1CCE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Il sottoscritto</w:t>
            </w:r>
          </w:p>
        </w:tc>
        <w:tc>
          <w:tcPr>
            <w:tcW w:w="3788" w:type="dxa"/>
            <w:gridSpan w:val="6"/>
            <w:vAlign w:val="bottom"/>
          </w:tcPr>
          <w:p w14:paraId="74CBEBD9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479" w:type="dxa"/>
            <w:gridSpan w:val="4"/>
            <w:vAlign w:val="bottom"/>
          </w:tcPr>
          <w:p w14:paraId="4E23E336" w14:textId="77777777" w:rsidR="00B95786" w:rsidRPr="00645712" w:rsidRDefault="005E5904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C.F.</w:t>
            </w:r>
            <w:r w:rsidR="00B95786" w:rsidRPr="006457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gridSpan w:val="3"/>
            <w:vAlign w:val="bottom"/>
          </w:tcPr>
          <w:p w14:paraId="51D0605D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2"/>
          </w:p>
        </w:tc>
      </w:tr>
      <w:tr w:rsidR="00B95786" w:rsidRPr="00645712" w14:paraId="12171ADD" w14:textId="77777777" w:rsidTr="00B95786">
        <w:trPr>
          <w:gridAfter w:val="1"/>
          <w:wAfter w:w="7" w:type="dxa"/>
          <w:trHeight w:val="284"/>
        </w:trPr>
        <w:tc>
          <w:tcPr>
            <w:tcW w:w="900" w:type="dxa"/>
            <w:gridSpan w:val="2"/>
            <w:vAlign w:val="bottom"/>
          </w:tcPr>
          <w:p w14:paraId="222B458C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nato il </w:t>
            </w:r>
          </w:p>
        </w:tc>
        <w:tc>
          <w:tcPr>
            <w:tcW w:w="2408" w:type="dxa"/>
            <w:gridSpan w:val="4"/>
            <w:vAlign w:val="bottom"/>
          </w:tcPr>
          <w:p w14:paraId="7117D7FC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300" w:type="dxa"/>
            <w:vAlign w:val="bottom"/>
          </w:tcPr>
          <w:p w14:paraId="3AC5CD5E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a</w:t>
            </w:r>
          </w:p>
        </w:tc>
        <w:tc>
          <w:tcPr>
            <w:tcW w:w="6422" w:type="dxa"/>
            <w:gridSpan w:val="8"/>
            <w:vAlign w:val="bottom"/>
          </w:tcPr>
          <w:p w14:paraId="51645B80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4" w:name="Testo4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4"/>
          </w:p>
        </w:tc>
      </w:tr>
      <w:tr w:rsidR="00B95786" w:rsidRPr="00645712" w14:paraId="50CB9D05" w14:textId="77777777" w:rsidTr="00B95786">
        <w:trPr>
          <w:gridAfter w:val="2"/>
          <w:wAfter w:w="15" w:type="dxa"/>
          <w:trHeight w:val="284"/>
        </w:trPr>
        <w:tc>
          <w:tcPr>
            <w:tcW w:w="1620" w:type="dxa"/>
            <w:gridSpan w:val="3"/>
            <w:vAlign w:val="bottom"/>
          </w:tcPr>
          <w:p w14:paraId="1B6E5034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Residente a</w:t>
            </w:r>
          </w:p>
        </w:tc>
        <w:tc>
          <w:tcPr>
            <w:tcW w:w="4185" w:type="dxa"/>
            <w:gridSpan w:val="8"/>
            <w:vAlign w:val="bottom"/>
          </w:tcPr>
          <w:p w14:paraId="72078C0A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5" w:name="Testo5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082" w:type="dxa"/>
            <w:gridSpan w:val="2"/>
            <w:vAlign w:val="bottom"/>
          </w:tcPr>
          <w:p w14:paraId="269461D5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Prov.</w:t>
            </w:r>
          </w:p>
        </w:tc>
        <w:tc>
          <w:tcPr>
            <w:tcW w:w="3135" w:type="dxa"/>
            <w:vAlign w:val="bottom"/>
          </w:tcPr>
          <w:p w14:paraId="2579E825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6" w:name="Testo6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B95786" w:rsidRPr="00645712" w14:paraId="6D6D8A1C" w14:textId="77777777" w:rsidTr="00B95786">
        <w:trPr>
          <w:gridAfter w:val="2"/>
          <w:wAfter w:w="15" w:type="dxa"/>
          <w:trHeight w:val="284"/>
        </w:trPr>
        <w:tc>
          <w:tcPr>
            <w:tcW w:w="1620" w:type="dxa"/>
            <w:gridSpan w:val="3"/>
            <w:vAlign w:val="bottom"/>
          </w:tcPr>
          <w:p w14:paraId="2E53B0E5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In via</w:t>
            </w:r>
          </w:p>
        </w:tc>
        <w:tc>
          <w:tcPr>
            <w:tcW w:w="4185" w:type="dxa"/>
            <w:gridSpan w:val="8"/>
            <w:vAlign w:val="bottom"/>
          </w:tcPr>
          <w:p w14:paraId="5BB60021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7" w:name="Testo7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082" w:type="dxa"/>
            <w:gridSpan w:val="2"/>
            <w:vAlign w:val="bottom"/>
          </w:tcPr>
          <w:p w14:paraId="702FE201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proofErr w:type="spellStart"/>
            <w:r w:rsidRPr="00645712">
              <w:rPr>
                <w:sz w:val="20"/>
                <w:szCs w:val="20"/>
              </w:rPr>
              <w:t>Num</w:t>
            </w:r>
            <w:proofErr w:type="spellEnd"/>
            <w:r w:rsidRPr="00645712">
              <w:rPr>
                <w:sz w:val="20"/>
                <w:szCs w:val="20"/>
              </w:rPr>
              <w:t>.</w:t>
            </w:r>
          </w:p>
        </w:tc>
        <w:tc>
          <w:tcPr>
            <w:tcW w:w="3135" w:type="dxa"/>
            <w:vAlign w:val="bottom"/>
          </w:tcPr>
          <w:p w14:paraId="77FE2F67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8" w:name="Testo8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B95786" w:rsidRPr="00645712" w14:paraId="5C829EBE" w14:textId="77777777" w:rsidTr="00B95786">
        <w:trPr>
          <w:gridAfter w:val="1"/>
          <w:wAfter w:w="7" w:type="dxa"/>
          <w:trHeight w:val="284"/>
        </w:trPr>
        <w:tc>
          <w:tcPr>
            <w:tcW w:w="1620" w:type="dxa"/>
            <w:gridSpan w:val="3"/>
            <w:vAlign w:val="bottom"/>
          </w:tcPr>
          <w:p w14:paraId="1E585294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in qualità di</w:t>
            </w:r>
          </w:p>
        </w:tc>
        <w:tc>
          <w:tcPr>
            <w:tcW w:w="8410" w:type="dxa"/>
            <w:gridSpan w:val="12"/>
            <w:vAlign w:val="bottom"/>
          </w:tcPr>
          <w:p w14:paraId="3D64BBBA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9" w:name="Testo9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B95786" w:rsidRPr="00645712" w14:paraId="4963237E" w14:textId="77777777" w:rsidTr="005E5904">
        <w:trPr>
          <w:gridAfter w:val="1"/>
          <w:wAfter w:w="7" w:type="dxa"/>
          <w:trHeight w:val="284"/>
        </w:trPr>
        <w:tc>
          <w:tcPr>
            <w:tcW w:w="1620" w:type="dxa"/>
            <w:gridSpan w:val="3"/>
            <w:vAlign w:val="bottom"/>
          </w:tcPr>
          <w:p w14:paraId="1A10C681" w14:textId="77777777" w:rsidR="00B95786" w:rsidRPr="00645712" w:rsidRDefault="005E5904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D</w:t>
            </w:r>
            <w:r w:rsidR="00B95786" w:rsidRPr="00645712">
              <w:rPr>
                <w:sz w:val="20"/>
                <w:szCs w:val="20"/>
              </w:rPr>
              <w:t>ell</w:t>
            </w:r>
            <w:r w:rsidRPr="00645712">
              <w:rPr>
                <w:sz w:val="20"/>
                <w:szCs w:val="20"/>
              </w:rPr>
              <w:t>’impresa</w:t>
            </w:r>
            <w:r w:rsidR="00B95786" w:rsidRPr="006457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10" w:type="dxa"/>
            <w:gridSpan w:val="12"/>
            <w:vAlign w:val="bottom"/>
          </w:tcPr>
          <w:p w14:paraId="109BF06C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0" w:name="Testo10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B95786" w:rsidRPr="00645712" w14:paraId="4546E46F" w14:textId="77777777" w:rsidTr="005E5904">
        <w:trPr>
          <w:gridAfter w:val="1"/>
          <w:wAfter w:w="7" w:type="dxa"/>
          <w:cantSplit/>
          <w:trHeight w:val="284"/>
        </w:trPr>
        <w:tc>
          <w:tcPr>
            <w:tcW w:w="1620" w:type="dxa"/>
            <w:gridSpan w:val="3"/>
            <w:vAlign w:val="bottom"/>
          </w:tcPr>
          <w:p w14:paraId="7B5584D1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Con sede in </w:t>
            </w:r>
          </w:p>
        </w:tc>
        <w:tc>
          <w:tcPr>
            <w:tcW w:w="4140" w:type="dxa"/>
            <w:gridSpan w:val="7"/>
            <w:vAlign w:val="bottom"/>
          </w:tcPr>
          <w:p w14:paraId="1AD54349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1" w:name="Testo11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540" w:type="dxa"/>
            <w:gridSpan w:val="2"/>
            <w:vAlign w:val="bottom"/>
          </w:tcPr>
          <w:p w14:paraId="0282F6A7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via</w:t>
            </w:r>
          </w:p>
        </w:tc>
        <w:tc>
          <w:tcPr>
            <w:tcW w:w="3730" w:type="dxa"/>
            <w:gridSpan w:val="3"/>
            <w:vAlign w:val="bottom"/>
          </w:tcPr>
          <w:p w14:paraId="753D21CE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2" w:name="Testo12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2"/>
          </w:p>
        </w:tc>
      </w:tr>
      <w:tr w:rsidR="00B95786" w:rsidRPr="00645712" w14:paraId="76657E08" w14:textId="77777777" w:rsidTr="005E5904">
        <w:trPr>
          <w:gridAfter w:val="1"/>
          <w:wAfter w:w="7" w:type="dxa"/>
          <w:cantSplit/>
          <w:trHeight w:val="284"/>
        </w:trPr>
        <w:tc>
          <w:tcPr>
            <w:tcW w:w="720" w:type="dxa"/>
            <w:vAlign w:val="bottom"/>
          </w:tcPr>
          <w:p w14:paraId="4BB645D3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Tel.</w:t>
            </w:r>
          </w:p>
        </w:tc>
        <w:tc>
          <w:tcPr>
            <w:tcW w:w="1808" w:type="dxa"/>
            <w:gridSpan w:val="3"/>
            <w:vAlign w:val="bottom"/>
          </w:tcPr>
          <w:p w14:paraId="2AA17EC7" w14:textId="6E5D8CBE" w:rsidR="00B95786" w:rsidRPr="00645712" w:rsidRDefault="00361220" w:rsidP="00B95786">
            <w:pPr>
              <w:widowControl w:val="0"/>
              <w:ind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="00B95786" w:rsidRPr="00645712">
              <w:rPr>
                <w:sz w:val="20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13" w:name="Testo13"/>
            <w:r w:rsidR="00B95786" w:rsidRPr="00645712">
              <w:rPr>
                <w:sz w:val="20"/>
                <w:szCs w:val="20"/>
              </w:rPr>
              <w:instrText xml:space="preserve"> FORMTEXT </w:instrText>
            </w:r>
            <w:r w:rsidR="00B95786" w:rsidRPr="00645712">
              <w:rPr>
                <w:sz w:val="20"/>
                <w:szCs w:val="20"/>
              </w:rPr>
            </w:r>
            <w:r w:rsidR="00B95786" w:rsidRPr="00645712">
              <w:rPr>
                <w:sz w:val="20"/>
                <w:szCs w:val="20"/>
              </w:rPr>
              <w:fldChar w:fldCharType="separate"/>
            </w:r>
            <w:r w:rsidR="00B95786" w:rsidRPr="00645712">
              <w:rPr>
                <w:noProof/>
                <w:sz w:val="20"/>
                <w:szCs w:val="20"/>
              </w:rPr>
              <w:t> </w:t>
            </w:r>
            <w:r w:rsidR="00B95786" w:rsidRPr="00645712">
              <w:rPr>
                <w:noProof/>
                <w:sz w:val="20"/>
                <w:szCs w:val="20"/>
              </w:rPr>
              <w:t> </w:t>
            </w:r>
            <w:r w:rsidR="00B95786" w:rsidRPr="00645712">
              <w:rPr>
                <w:noProof/>
                <w:sz w:val="20"/>
                <w:szCs w:val="20"/>
              </w:rPr>
              <w:t> </w:t>
            </w:r>
            <w:r w:rsidR="00B95786" w:rsidRPr="00645712">
              <w:rPr>
                <w:noProof/>
                <w:sz w:val="20"/>
                <w:szCs w:val="20"/>
              </w:rPr>
              <w:t> </w:t>
            </w:r>
            <w:r w:rsidR="00B95786" w:rsidRPr="00645712">
              <w:rPr>
                <w:noProof/>
                <w:sz w:val="20"/>
                <w:szCs w:val="20"/>
              </w:rPr>
              <w:t> </w:t>
            </w:r>
            <w:r w:rsidR="00B95786" w:rsidRPr="00645712">
              <w:rPr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712" w:type="dxa"/>
            <w:vAlign w:val="bottom"/>
          </w:tcPr>
          <w:p w14:paraId="10896AF1" w14:textId="7284935E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3"/>
            <w:vAlign w:val="bottom"/>
          </w:tcPr>
          <w:p w14:paraId="02D86071" w14:textId="631668F8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Align w:val="bottom"/>
          </w:tcPr>
          <w:p w14:paraId="41F88E11" w14:textId="11967EFE" w:rsidR="00B95786" w:rsidRPr="00645712" w:rsidRDefault="00361220" w:rsidP="00B95786">
            <w:pPr>
              <w:widowControl w:val="0"/>
              <w:ind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4270" w:type="dxa"/>
            <w:gridSpan w:val="5"/>
            <w:vAlign w:val="bottom"/>
          </w:tcPr>
          <w:p w14:paraId="776EF2CC" w14:textId="77777777" w:rsidR="00B95786" w:rsidRPr="00645712" w:rsidRDefault="00B95786" w:rsidP="00B95786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14" w:name="Testo15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4"/>
          </w:p>
        </w:tc>
      </w:tr>
      <w:tr w:rsidR="00361220" w:rsidRPr="00645712" w14:paraId="57A54B90" w14:textId="77777777" w:rsidTr="00956983">
        <w:trPr>
          <w:gridAfter w:val="1"/>
          <w:wAfter w:w="7" w:type="dxa"/>
          <w:cantSplit/>
          <w:trHeight w:val="284"/>
        </w:trPr>
        <w:tc>
          <w:tcPr>
            <w:tcW w:w="3240" w:type="dxa"/>
            <w:gridSpan w:val="5"/>
            <w:vAlign w:val="bottom"/>
          </w:tcPr>
          <w:p w14:paraId="654489E6" w14:textId="0501E6D4" w:rsidR="00361220" w:rsidRPr="00645712" w:rsidRDefault="00361220" w:rsidP="00361220">
            <w:pPr>
              <w:widowControl w:val="0"/>
              <w:ind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  <w:r w:rsidRPr="0064571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790" w:type="dxa"/>
            <w:gridSpan w:val="10"/>
            <w:vAlign w:val="bottom"/>
          </w:tcPr>
          <w:p w14:paraId="116B2CE0" w14:textId="5D0AB42D" w:rsidR="00361220" w:rsidRPr="00361220" w:rsidRDefault="00361220" w:rsidP="00361220">
            <w:pPr>
              <w:widowControl w:val="0"/>
              <w:ind w:right="98"/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                PEC           </w:t>
            </w:r>
            <w:r w:rsidRPr="00645712">
              <w:rPr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</w:p>
        </w:tc>
      </w:tr>
      <w:tr w:rsidR="00361220" w:rsidRPr="00645712" w14:paraId="4DA2117A" w14:textId="77777777" w:rsidTr="005E5904">
        <w:trPr>
          <w:gridAfter w:val="1"/>
          <w:wAfter w:w="7" w:type="dxa"/>
          <w:cantSplit/>
          <w:trHeight w:val="284"/>
        </w:trPr>
        <w:tc>
          <w:tcPr>
            <w:tcW w:w="3240" w:type="dxa"/>
            <w:gridSpan w:val="5"/>
            <w:vAlign w:val="bottom"/>
          </w:tcPr>
          <w:p w14:paraId="2EA0F7E9" w14:textId="77777777" w:rsidR="00361220" w:rsidRPr="00645712" w:rsidRDefault="00361220" w:rsidP="00361220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P. IVA  </w:t>
            </w:r>
          </w:p>
        </w:tc>
        <w:tc>
          <w:tcPr>
            <w:tcW w:w="6790" w:type="dxa"/>
            <w:gridSpan w:val="10"/>
            <w:vAlign w:val="bottom"/>
          </w:tcPr>
          <w:p w14:paraId="70537AFC" w14:textId="48039EF5" w:rsidR="00361220" w:rsidRPr="00645712" w:rsidRDefault="00361220" w:rsidP="00361220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15" w:name="Testo16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5D855FF1" w14:textId="77777777" w:rsidR="00C45C15" w:rsidRPr="00645712" w:rsidRDefault="00C45C15" w:rsidP="00B95786">
      <w:pPr>
        <w:widowControl w:val="0"/>
        <w:ind w:right="98"/>
        <w:rPr>
          <w:sz w:val="20"/>
          <w:szCs w:val="20"/>
        </w:rPr>
        <w:sectPr w:rsidR="00C45C15" w:rsidRPr="00645712" w:rsidSect="00A961C7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type w:val="continuous"/>
          <w:pgSz w:w="11907" w:h="16840" w:code="9"/>
          <w:pgMar w:top="851" w:right="1134" w:bottom="1418" w:left="1134" w:header="426" w:footer="198" w:gutter="0"/>
          <w:cols w:space="720"/>
          <w:noEndnote/>
        </w:sectPr>
      </w:pPr>
    </w:p>
    <w:p w14:paraId="13B9C3D5" w14:textId="3CAC895B" w:rsidR="007B33D7" w:rsidRPr="007B33D7" w:rsidRDefault="007B33D7" w:rsidP="00A17633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7B33D7">
        <w:rPr>
          <w:color w:val="000000"/>
          <w:sz w:val="20"/>
          <w:szCs w:val="20"/>
        </w:rPr>
        <w:t xml:space="preserve">in qualità di </w:t>
      </w:r>
      <w:r w:rsidRPr="007B33D7">
        <w:rPr>
          <w:b/>
          <w:color w:val="000000"/>
          <w:sz w:val="20"/>
          <w:szCs w:val="20"/>
          <w:u w:val="single"/>
        </w:rPr>
        <w:t>legale rappresentante di (barrare la casella che interessa):</w:t>
      </w:r>
    </w:p>
    <w:p w14:paraId="70ECEEC5" w14:textId="77777777" w:rsidR="007B33D7" w:rsidRDefault="007B33D7" w:rsidP="00A17633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</w:p>
    <w:p w14:paraId="7EB17508" w14:textId="13B7BD79" w:rsidR="007B33D7" w:rsidRDefault="007B33D7" w:rsidP="007B33D7">
      <w:pPr>
        <w:jc w:val="both"/>
        <w:rPr>
          <w:sz w:val="20"/>
          <w:szCs w:val="20"/>
        </w:rPr>
      </w:pPr>
      <w:r w:rsidRPr="00645712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ontrollo1"/>
      <w:r w:rsidRPr="00645712">
        <w:rPr>
          <w:sz w:val="20"/>
          <w:szCs w:val="20"/>
        </w:rPr>
        <w:instrText xml:space="preserve"> FORMCHECKBOX </w:instrText>
      </w:r>
      <w:r w:rsidR="0076673A">
        <w:rPr>
          <w:sz w:val="20"/>
          <w:szCs w:val="20"/>
        </w:rPr>
      </w:r>
      <w:r w:rsidR="0076673A">
        <w:rPr>
          <w:sz w:val="20"/>
          <w:szCs w:val="20"/>
        </w:rPr>
        <w:fldChar w:fldCharType="separate"/>
      </w:r>
      <w:r w:rsidRPr="00645712">
        <w:rPr>
          <w:sz w:val="20"/>
          <w:szCs w:val="20"/>
        </w:rPr>
        <w:fldChar w:fldCharType="end"/>
      </w:r>
      <w:bookmarkEnd w:id="16"/>
      <w:r w:rsidRPr="00645712">
        <w:rPr>
          <w:sz w:val="20"/>
          <w:szCs w:val="20"/>
        </w:rPr>
        <w:t xml:space="preserve"> </w:t>
      </w:r>
      <w:r>
        <w:rPr>
          <w:sz w:val="20"/>
          <w:szCs w:val="20"/>
        </w:rPr>
        <w:t>OPERATORE ECONOMICO SINGOLO</w:t>
      </w:r>
    </w:p>
    <w:p w14:paraId="78E3C245" w14:textId="77777777" w:rsidR="007B33D7" w:rsidRDefault="007B33D7" w:rsidP="007B33D7">
      <w:pPr>
        <w:jc w:val="both"/>
        <w:rPr>
          <w:sz w:val="20"/>
          <w:szCs w:val="20"/>
        </w:rPr>
      </w:pPr>
      <w:r w:rsidRPr="00645712">
        <w:rPr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ontrollo2"/>
      <w:r w:rsidRPr="00645712">
        <w:rPr>
          <w:sz w:val="20"/>
          <w:szCs w:val="20"/>
        </w:rPr>
        <w:instrText xml:space="preserve"> FORMCHECKBOX </w:instrText>
      </w:r>
      <w:r w:rsidR="0076673A">
        <w:rPr>
          <w:sz w:val="20"/>
          <w:szCs w:val="20"/>
        </w:rPr>
      </w:r>
      <w:r w:rsidR="0076673A">
        <w:rPr>
          <w:sz w:val="20"/>
          <w:szCs w:val="20"/>
        </w:rPr>
        <w:fldChar w:fldCharType="separate"/>
      </w:r>
      <w:r w:rsidRPr="00645712">
        <w:rPr>
          <w:sz w:val="20"/>
          <w:szCs w:val="20"/>
        </w:rPr>
        <w:fldChar w:fldCharType="end"/>
      </w:r>
      <w:bookmarkEnd w:id="17"/>
      <w:r>
        <w:rPr>
          <w:sz w:val="20"/>
          <w:szCs w:val="20"/>
        </w:rPr>
        <w:t xml:space="preserve"> </w:t>
      </w:r>
      <w:r w:rsidRPr="00645712">
        <w:rPr>
          <w:sz w:val="20"/>
          <w:szCs w:val="20"/>
        </w:rPr>
        <w:t xml:space="preserve">CAPOGRUPPO (MANDATARIA) DI UNA ASSOCIAZIONE TEMPORANEA DI </w:t>
      </w:r>
      <w:r>
        <w:rPr>
          <w:sz w:val="20"/>
          <w:szCs w:val="20"/>
        </w:rPr>
        <w:t>OPERATORI ECONOMICI O DI UN CONSORZIO O DI UN GEIE</w:t>
      </w:r>
    </w:p>
    <w:p w14:paraId="54A0C67A" w14:textId="77777777" w:rsidR="007B33D7" w:rsidRDefault="007B33D7" w:rsidP="007B33D7">
      <w:pPr>
        <w:jc w:val="both"/>
        <w:rPr>
          <w:sz w:val="20"/>
          <w:szCs w:val="20"/>
        </w:rPr>
      </w:pPr>
      <w:r w:rsidRPr="00645712">
        <w:rPr>
          <w:sz w:val="20"/>
          <w:szCs w:val="20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ontrollo11"/>
      <w:r w:rsidRPr="00645712">
        <w:rPr>
          <w:sz w:val="20"/>
          <w:szCs w:val="20"/>
        </w:rPr>
        <w:instrText xml:space="preserve"> FORMCHECKBOX </w:instrText>
      </w:r>
      <w:r w:rsidR="0076673A">
        <w:rPr>
          <w:sz w:val="20"/>
          <w:szCs w:val="20"/>
        </w:rPr>
      </w:r>
      <w:r w:rsidR="0076673A">
        <w:rPr>
          <w:sz w:val="20"/>
          <w:szCs w:val="20"/>
        </w:rPr>
        <w:fldChar w:fldCharType="separate"/>
      </w:r>
      <w:r w:rsidRPr="00645712">
        <w:rPr>
          <w:sz w:val="20"/>
          <w:szCs w:val="20"/>
        </w:rPr>
        <w:fldChar w:fldCharType="end"/>
      </w:r>
      <w:bookmarkEnd w:id="18"/>
      <w:r w:rsidRPr="00645712">
        <w:rPr>
          <w:sz w:val="20"/>
          <w:szCs w:val="20"/>
        </w:rPr>
        <w:t xml:space="preserve"> PARTECIPANTE (MANDANTE) DI ASSOCIAZIONE TEMPORANEA DI IMPRESE</w:t>
      </w:r>
      <w:r w:rsidRPr="00780B56">
        <w:rPr>
          <w:sz w:val="20"/>
          <w:szCs w:val="20"/>
        </w:rPr>
        <w:t xml:space="preserve"> </w:t>
      </w:r>
      <w:r>
        <w:rPr>
          <w:sz w:val="20"/>
          <w:szCs w:val="20"/>
        </w:rPr>
        <w:t>O DI UN CONSORZIO O DI UN GEIE</w:t>
      </w:r>
    </w:p>
    <w:p w14:paraId="767B1CA9" w14:textId="69BD5E9E" w:rsidR="007B33D7" w:rsidRPr="00645712" w:rsidRDefault="007B33D7" w:rsidP="007B33D7">
      <w:pPr>
        <w:jc w:val="both"/>
        <w:rPr>
          <w:bCs/>
          <w:color w:val="000000"/>
          <w:sz w:val="20"/>
          <w:szCs w:val="20"/>
        </w:rPr>
      </w:pPr>
      <w:r w:rsidRPr="00645712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45712">
        <w:rPr>
          <w:sz w:val="20"/>
          <w:szCs w:val="20"/>
        </w:rPr>
        <w:instrText xml:space="preserve"> FORMCHECKBOX </w:instrText>
      </w:r>
      <w:r w:rsidR="0076673A">
        <w:rPr>
          <w:sz w:val="20"/>
          <w:szCs w:val="20"/>
        </w:rPr>
      </w:r>
      <w:r w:rsidR="0076673A">
        <w:rPr>
          <w:sz w:val="20"/>
          <w:szCs w:val="20"/>
        </w:rPr>
        <w:fldChar w:fldCharType="separate"/>
      </w:r>
      <w:r w:rsidRPr="00645712">
        <w:rPr>
          <w:sz w:val="20"/>
          <w:szCs w:val="20"/>
        </w:rPr>
        <w:fldChar w:fldCharType="end"/>
      </w:r>
      <w:r w:rsidRPr="00645712">
        <w:rPr>
          <w:sz w:val="20"/>
          <w:szCs w:val="20"/>
        </w:rPr>
        <w:t xml:space="preserve"> CAPOGRUPPO DI UNA A</w:t>
      </w:r>
      <w:r>
        <w:rPr>
          <w:sz w:val="20"/>
          <w:szCs w:val="20"/>
        </w:rPr>
        <w:t xml:space="preserve">GGREGAZIONE </w:t>
      </w:r>
      <w:r w:rsidRPr="00645712">
        <w:rPr>
          <w:sz w:val="20"/>
          <w:szCs w:val="20"/>
        </w:rPr>
        <w:t xml:space="preserve">DI </w:t>
      </w:r>
      <w:r>
        <w:rPr>
          <w:sz w:val="20"/>
          <w:szCs w:val="20"/>
        </w:rPr>
        <w:t xml:space="preserve">OPERATORI ECONOMICI ADERENTI AD UN CONTRATTO DI RETE </w:t>
      </w:r>
      <w:r w:rsidRPr="007B33D7">
        <w:rPr>
          <w:bCs/>
          <w:color w:val="000000"/>
          <w:sz w:val="20"/>
          <w:szCs w:val="20"/>
        </w:rPr>
        <w:t xml:space="preserve">ed </w:t>
      </w:r>
      <w:r>
        <w:rPr>
          <w:bCs/>
          <w:color w:val="000000"/>
          <w:sz w:val="20"/>
          <w:szCs w:val="20"/>
        </w:rPr>
        <w:t>in NOME E PER CONTO DEI mandanti costituenti l’aggregazione</w:t>
      </w:r>
    </w:p>
    <w:p w14:paraId="681C6EC8" w14:textId="5D007090" w:rsidR="00A17633" w:rsidRDefault="00A17633" w:rsidP="007B33D7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</w:p>
    <w:p w14:paraId="763A23D5" w14:textId="79C55940" w:rsidR="00713E97" w:rsidRDefault="00713E97" w:rsidP="00713E97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713E97">
        <w:rPr>
          <w:b/>
          <w:color w:val="000000"/>
          <w:sz w:val="20"/>
          <w:szCs w:val="20"/>
        </w:rPr>
        <w:t>DICHIARA A CORREDO DELL’OFFERTA PRESENTATA</w:t>
      </w:r>
    </w:p>
    <w:p w14:paraId="22FDDD78" w14:textId="77777777" w:rsidR="00713E97" w:rsidRPr="00713E97" w:rsidRDefault="00713E97" w:rsidP="00713E97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</w:p>
    <w:p w14:paraId="74EB3E11" w14:textId="2722C867" w:rsidR="007B33D7" w:rsidRPr="00713E97" w:rsidRDefault="00713E97" w:rsidP="00713E9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0"/>
        </w:rPr>
      </w:pPr>
      <w:r w:rsidRPr="00713E97">
        <w:rPr>
          <w:color w:val="000000"/>
          <w:sz w:val="20"/>
          <w:szCs w:val="20"/>
        </w:rPr>
        <w:t xml:space="preserve">che le spese relative al </w:t>
      </w:r>
      <w:r w:rsidRPr="00713E97">
        <w:rPr>
          <w:b/>
          <w:color w:val="000000"/>
          <w:sz w:val="20"/>
          <w:szCs w:val="20"/>
        </w:rPr>
        <w:t>costo del personale</w:t>
      </w:r>
      <w:r w:rsidRPr="00713E97">
        <w:rPr>
          <w:color w:val="000000"/>
          <w:sz w:val="20"/>
          <w:szCs w:val="20"/>
        </w:rPr>
        <w:t xml:space="preserve">, valutato sulla base dei minimi salariali definiti dal contratto collettivo nazionale di lavoro delle voci retributive previste dalla contrattazione integrativa di secondo livello e delle misure di adempimento alle disposizioni in materia di salute e sicurezza nei luoghi di lavoro, sono state determinate come segue (art. 41, comma 13, </w:t>
      </w:r>
      <w:proofErr w:type="spellStart"/>
      <w:r w:rsidRPr="00713E97">
        <w:rPr>
          <w:color w:val="000000"/>
          <w:sz w:val="20"/>
          <w:szCs w:val="20"/>
        </w:rPr>
        <w:t>D.Lgs.</w:t>
      </w:r>
      <w:proofErr w:type="spellEnd"/>
      <w:r w:rsidRPr="00713E97">
        <w:rPr>
          <w:color w:val="000000"/>
          <w:sz w:val="20"/>
          <w:szCs w:val="20"/>
        </w:rPr>
        <w:t xml:space="preserve"> 36/2023):</w:t>
      </w:r>
    </w:p>
    <w:p w14:paraId="6CDF6CE4" w14:textId="02232576" w:rsidR="007B33D7" w:rsidRDefault="007B33D7" w:rsidP="00713E97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605"/>
        <w:gridCol w:w="1605"/>
        <w:gridCol w:w="1605"/>
        <w:gridCol w:w="1605"/>
        <w:gridCol w:w="1605"/>
      </w:tblGrid>
      <w:tr w:rsidR="00C3774A" w14:paraId="4704C6F4" w14:textId="77777777" w:rsidTr="00C3774A">
        <w:tc>
          <w:tcPr>
            <w:tcW w:w="1604" w:type="dxa"/>
          </w:tcPr>
          <w:p w14:paraId="3FE0EE37" w14:textId="77777777" w:rsidR="00C3774A" w:rsidRP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C3774A">
              <w:rPr>
                <w:color w:val="000000"/>
                <w:sz w:val="20"/>
                <w:szCs w:val="20"/>
              </w:rPr>
              <w:t>N. unità</w:t>
            </w:r>
          </w:p>
          <w:p w14:paraId="5E0612E9" w14:textId="331F7EC3" w:rsidR="00C3774A" w:rsidRP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C3774A">
              <w:rPr>
                <w:color w:val="000000"/>
                <w:sz w:val="20"/>
                <w:szCs w:val="20"/>
              </w:rPr>
              <w:t>personale</w:t>
            </w:r>
          </w:p>
        </w:tc>
        <w:tc>
          <w:tcPr>
            <w:tcW w:w="1605" w:type="dxa"/>
          </w:tcPr>
          <w:p w14:paraId="2A1063FD" w14:textId="20AAD365" w:rsidR="00C3774A" w:rsidRPr="00C3774A" w:rsidRDefault="00C3774A" w:rsidP="00713E9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C3774A">
              <w:rPr>
                <w:color w:val="000000"/>
                <w:sz w:val="20"/>
                <w:szCs w:val="20"/>
              </w:rPr>
              <w:t>Livello</w:t>
            </w:r>
          </w:p>
        </w:tc>
        <w:tc>
          <w:tcPr>
            <w:tcW w:w="1605" w:type="dxa"/>
          </w:tcPr>
          <w:p w14:paraId="51D8B79A" w14:textId="66C1C444" w:rsidR="00C3774A" w:rsidRPr="00C3774A" w:rsidRDefault="00C3774A" w:rsidP="00713E9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C3774A">
              <w:rPr>
                <w:color w:val="000000"/>
                <w:sz w:val="20"/>
                <w:szCs w:val="20"/>
              </w:rPr>
              <w:t>Qualifica</w:t>
            </w:r>
          </w:p>
        </w:tc>
        <w:tc>
          <w:tcPr>
            <w:tcW w:w="1605" w:type="dxa"/>
          </w:tcPr>
          <w:p w14:paraId="02086EDC" w14:textId="7D178958" w:rsidR="00C3774A" w:rsidRPr="00C3774A" w:rsidRDefault="00C3774A" w:rsidP="00713E9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C3774A">
              <w:rPr>
                <w:color w:val="000000"/>
                <w:sz w:val="20"/>
                <w:szCs w:val="20"/>
              </w:rPr>
              <w:t>N. ore di lavoro</w:t>
            </w:r>
          </w:p>
        </w:tc>
        <w:tc>
          <w:tcPr>
            <w:tcW w:w="1605" w:type="dxa"/>
          </w:tcPr>
          <w:p w14:paraId="18918E38" w14:textId="79B1FCE3" w:rsidR="00C3774A" w:rsidRPr="00C3774A" w:rsidRDefault="00C3774A" w:rsidP="00713E9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C3774A">
              <w:rPr>
                <w:color w:val="000000"/>
                <w:sz w:val="20"/>
                <w:szCs w:val="20"/>
              </w:rPr>
              <w:t>Costo orario</w:t>
            </w:r>
          </w:p>
        </w:tc>
        <w:tc>
          <w:tcPr>
            <w:tcW w:w="1605" w:type="dxa"/>
          </w:tcPr>
          <w:p w14:paraId="38D1F726" w14:textId="77777777" w:rsidR="00C3774A" w:rsidRP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C3774A">
              <w:rPr>
                <w:color w:val="000000"/>
                <w:sz w:val="20"/>
                <w:szCs w:val="20"/>
              </w:rPr>
              <w:t>Totale costo</w:t>
            </w:r>
          </w:p>
          <w:p w14:paraId="6A0339E7" w14:textId="77777777" w:rsidR="00C3774A" w:rsidRP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C3774A">
              <w:rPr>
                <w:color w:val="000000"/>
                <w:sz w:val="20"/>
                <w:szCs w:val="20"/>
              </w:rPr>
              <w:t>manodopera per</w:t>
            </w:r>
          </w:p>
          <w:p w14:paraId="2309B8D7" w14:textId="18D14F9A" w:rsidR="00C3774A" w:rsidRP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C3774A">
              <w:rPr>
                <w:color w:val="000000"/>
                <w:sz w:val="20"/>
                <w:szCs w:val="20"/>
              </w:rPr>
              <w:t>livello</w:t>
            </w:r>
          </w:p>
        </w:tc>
      </w:tr>
      <w:tr w:rsidR="00C3774A" w14:paraId="7EF0992A" w14:textId="77777777" w:rsidTr="00C3774A">
        <w:tc>
          <w:tcPr>
            <w:tcW w:w="1604" w:type="dxa"/>
          </w:tcPr>
          <w:p w14:paraId="1D5156FC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5482BAF1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364A8EA3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654EC9F2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AA634BD" w14:textId="49387205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605" w:type="dxa"/>
          </w:tcPr>
          <w:p w14:paraId="7541F8BE" w14:textId="6896DFA4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</w:tr>
      <w:tr w:rsidR="00C3774A" w14:paraId="46195163" w14:textId="77777777" w:rsidTr="00C3774A">
        <w:tc>
          <w:tcPr>
            <w:tcW w:w="1604" w:type="dxa"/>
          </w:tcPr>
          <w:p w14:paraId="6F30E21B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415F1DC5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7905E10F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7197FC20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6EB0453E" w14:textId="157B1531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605" w:type="dxa"/>
          </w:tcPr>
          <w:p w14:paraId="7B5D51D5" w14:textId="7F0E87CB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</w:tr>
      <w:tr w:rsidR="00C3774A" w14:paraId="690E542A" w14:textId="77777777" w:rsidTr="00C3774A">
        <w:tc>
          <w:tcPr>
            <w:tcW w:w="1604" w:type="dxa"/>
          </w:tcPr>
          <w:p w14:paraId="54542A4A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3BE7453B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3257B4F0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69C5201F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4A6E234C" w14:textId="2DE8B771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605" w:type="dxa"/>
          </w:tcPr>
          <w:p w14:paraId="7E4CF2DF" w14:textId="6B7C6231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</w:tr>
      <w:tr w:rsidR="00C3774A" w14:paraId="2F226F26" w14:textId="77777777" w:rsidTr="00C3774A">
        <w:tc>
          <w:tcPr>
            <w:tcW w:w="1604" w:type="dxa"/>
          </w:tcPr>
          <w:p w14:paraId="65BFB289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06312576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2676E4BA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3A318AA3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9A06B9B" w14:textId="53D23E32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605" w:type="dxa"/>
          </w:tcPr>
          <w:p w14:paraId="3A4CCB5D" w14:textId="1DCFDDED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</w:tr>
      <w:tr w:rsidR="00C3774A" w14:paraId="0D638292" w14:textId="77777777" w:rsidTr="00C3774A">
        <w:tc>
          <w:tcPr>
            <w:tcW w:w="1604" w:type="dxa"/>
          </w:tcPr>
          <w:p w14:paraId="570EDFC4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70AB4FAC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771C61C8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6E02FDE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31991504" w14:textId="43A8DD54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605" w:type="dxa"/>
          </w:tcPr>
          <w:p w14:paraId="58C80B3A" w14:textId="4A8184C5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</w:tr>
      <w:tr w:rsidR="00C3774A" w14:paraId="3429320E" w14:textId="77777777" w:rsidTr="00C3774A">
        <w:tc>
          <w:tcPr>
            <w:tcW w:w="1604" w:type="dxa"/>
          </w:tcPr>
          <w:p w14:paraId="3D94CDFE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0AF5089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30B14148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B2232C3" w14:textId="77777777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</w:tcPr>
          <w:p w14:paraId="0A0220E2" w14:textId="403FBF33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605" w:type="dxa"/>
          </w:tcPr>
          <w:p w14:paraId="0EB440DE" w14:textId="65CF51D4" w:rsidR="00C3774A" w:rsidRDefault="00C3774A" w:rsidP="00C3774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€</w:t>
            </w:r>
          </w:p>
        </w:tc>
      </w:tr>
    </w:tbl>
    <w:p w14:paraId="1960D1D9" w14:textId="5DD2BEC2" w:rsidR="00713E97" w:rsidRDefault="00713E97" w:rsidP="00713E97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</w:p>
    <w:p w14:paraId="7641A9E1" w14:textId="7D0926D5" w:rsidR="00F42EEE" w:rsidRPr="0050032E" w:rsidRDefault="00F42EEE" w:rsidP="00F42EEE">
      <w:pPr>
        <w:jc w:val="both"/>
        <w:rPr>
          <w:b/>
          <w:sz w:val="20"/>
          <w:szCs w:val="20"/>
        </w:rPr>
      </w:pPr>
      <w:r w:rsidRPr="0050032E">
        <w:rPr>
          <w:b/>
          <w:sz w:val="20"/>
          <w:szCs w:val="20"/>
        </w:rPr>
        <w:t>Si allegano alla presente le analisi dei prezzi giustificative di tutte le voci costituenti l’offerta presentata</w:t>
      </w:r>
    </w:p>
    <w:p w14:paraId="6323B47C" w14:textId="77777777" w:rsidR="00F42EEE" w:rsidRPr="00F42EEE" w:rsidRDefault="00F42EEE" w:rsidP="00F42EEE">
      <w:pPr>
        <w:jc w:val="both"/>
        <w:rPr>
          <w:sz w:val="20"/>
          <w:szCs w:val="20"/>
        </w:rPr>
      </w:pPr>
    </w:p>
    <w:p w14:paraId="51F43A56" w14:textId="0E4C0CA1" w:rsidR="00F42EEE" w:rsidRDefault="00F42EEE" w:rsidP="0050032E">
      <w:pPr>
        <w:autoSpaceDE w:val="0"/>
        <w:autoSpaceDN w:val="0"/>
        <w:adjustRightInd w:val="0"/>
        <w:jc w:val="both"/>
        <w:rPr>
          <w:rFonts w:ascii="Calibri-Italic" w:hAnsi="Calibri-Italic" w:cs="Calibri-Italic"/>
          <w:i/>
          <w:iCs/>
          <w:sz w:val="22"/>
          <w:szCs w:val="22"/>
        </w:rPr>
      </w:pPr>
      <w:r>
        <w:rPr>
          <w:rFonts w:ascii="Calibri-Italic" w:hAnsi="Calibri-Italic" w:cs="Calibri-Italic"/>
          <w:i/>
          <w:iCs/>
          <w:sz w:val="22"/>
          <w:szCs w:val="22"/>
        </w:rPr>
        <w:t>N.B. Si rammenta di prendere attentamente visione degli artt. 41, comma 13 e 14, 108, comma 9, 110,</w:t>
      </w:r>
      <w:r w:rsidR="0050032E">
        <w:rPr>
          <w:rFonts w:ascii="Calibri-Italic" w:hAnsi="Calibri-Italic" w:cs="Calibri-Italic"/>
          <w:i/>
          <w:iCs/>
          <w:sz w:val="22"/>
          <w:szCs w:val="22"/>
        </w:rPr>
        <w:t xml:space="preserve"> </w:t>
      </w:r>
      <w:r>
        <w:rPr>
          <w:rFonts w:ascii="Calibri-Italic" w:hAnsi="Calibri-Italic" w:cs="Calibri-Italic"/>
          <w:i/>
          <w:iCs/>
          <w:sz w:val="22"/>
          <w:szCs w:val="22"/>
        </w:rPr>
        <w:t xml:space="preserve">comma 5 lett. d) del </w:t>
      </w:r>
      <w:proofErr w:type="spellStart"/>
      <w:r>
        <w:rPr>
          <w:rFonts w:ascii="Calibri-Italic" w:hAnsi="Calibri-Italic" w:cs="Calibri-Italic"/>
          <w:i/>
          <w:iCs/>
          <w:sz w:val="22"/>
          <w:szCs w:val="22"/>
        </w:rPr>
        <w:t>D.Lgs.</w:t>
      </w:r>
      <w:proofErr w:type="spellEnd"/>
      <w:r>
        <w:rPr>
          <w:rFonts w:ascii="Calibri-Italic" w:hAnsi="Calibri-Italic" w:cs="Calibri-Italic"/>
          <w:i/>
          <w:iCs/>
          <w:sz w:val="22"/>
          <w:szCs w:val="22"/>
        </w:rPr>
        <w:t xml:space="preserve"> 36/2023.</w:t>
      </w:r>
    </w:p>
    <w:p w14:paraId="06D02775" w14:textId="77777777" w:rsidR="00F42EEE" w:rsidRDefault="00F42EEE" w:rsidP="00F42EE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212EE7A" w14:textId="77777777" w:rsidR="00F42EEE" w:rsidRDefault="00F42EEE" w:rsidP="00F42EE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16ECD36" w14:textId="2D640B51" w:rsidR="00F42EEE" w:rsidRDefault="00F42EEE" w:rsidP="00F42EE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</w:t>
      </w:r>
    </w:p>
    <w:p w14:paraId="5F818D7B" w14:textId="77777777" w:rsidR="00F42EEE" w:rsidRDefault="00F42EEE" w:rsidP="00F42EE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F518E94" w14:textId="77777777" w:rsidR="00F42EEE" w:rsidRDefault="00F42EEE" w:rsidP="00F42EE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 </w:t>
      </w:r>
    </w:p>
    <w:p w14:paraId="163463BC" w14:textId="77777777" w:rsidR="00F42EEE" w:rsidRDefault="00F42EEE" w:rsidP="00F42EE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2C34D89" w14:textId="72BAAF04" w:rsidR="00F42EEE" w:rsidRDefault="00F42EEE" w:rsidP="00F42EEE">
      <w:pPr>
        <w:autoSpaceDE w:val="0"/>
        <w:autoSpaceDN w:val="0"/>
        <w:adjustRightInd w:val="0"/>
        <w:jc w:val="right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22"/>
          <w:szCs w:val="22"/>
        </w:rPr>
        <w:t>FIRMA DIGITALE</w:t>
      </w:r>
      <w:r w:rsidR="00906D0E" w:rsidRPr="00906D0E">
        <w:rPr>
          <w:rFonts w:ascii="Calibri" w:hAnsi="Calibri" w:cs="Calibri"/>
          <w:sz w:val="20"/>
          <w:szCs w:val="20"/>
        </w:rPr>
        <w:t xml:space="preserve"> </w:t>
      </w:r>
      <w:r w:rsidRPr="00906D0E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2688C2A4" w14:textId="77777777" w:rsidR="00F42EEE" w:rsidRDefault="00F42EEE" w:rsidP="00F42EEE">
      <w:pPr>
        <w:autoSpaceDE w:val="0"/>
        <w:autoSpaceDN w:val="0"/>
        <w:adjustRightInd w:val="0"/>
        <w:jc w:val="right"/>
        <w:rPr>
          <w:rFonts w:ascii="Calibri" w:hAnsi="Calibri" w:cs="Calibri"/>
          <w:sz w:val="14"/>
          <w:szCs w:val="14"/>
        </w:rPr>
      </w:pPr>
    </w:p>
    <w:p w14:paraId="09824E19" w14:textId="3A538C35" w:rsidR="00F42EEE" w:rsidRDefault="00F42EEE" w:rsidP="00F42EEE">
      <w:pPr>
        <w:autoSpaceDE w:val="0"/>
        <w:autoSpaceDN w:val="0"/>
        <w:adjustRightInd w:val="0"/>
        <w:jc w:val="right"/>
        <w:rPr>
          <w:rFonts w:ascii="Calibri-Italic" w:hAnsi="Calibri-Italic" w:cs="Calibri-Italic"/>
          <w:i/>
          <w:iCs/>
          <w:sz w:val="22"/>
          <w:szCs w:val="22"/>
        </w:rPr>
      </w:pPr>
      <w:r>
        <w:rPr>
          <w:rFonts w:ascii="Calibri-Italic" w:hAnsi="Calibri-Italic" w:cs="Calibri-Italic"/>
          <w:i/>
          <w:iCs/>
          <w:sz w:val="22"/>
          <w:szCs w:val="22"/>
        </w:rPr>
        <w:t>………………………………………………………….</w:t>
      </w:r>
    </w:p>
    <w:p w14:paraId="78F681E9" w14:textId="77777777" w:rsidR="00785A73" w:rsidRDefault="00785A73" w:rsidP="00785A73">
      <w:pPr>
        <w:autoSpaceDE w:val="0"/>
        <w:autoSpaceDN w:val="0"/>
        <w:adjustRightInd w:val="0"/>
        <w:jc w:val="right"/>
        <w:rPr>
          <w:rFonts w:ascii="Calibri-Italic" w:hAnsi="Calibri-Italic" w:cs="Calibri-Italic"/>
          <w:i/>
          <w:iCs/>
          <w:sz w:val="22"/>
          <w:szCs w:val="22"/>
        </w:rPr>
      </w:pPr>
      <w:r>
        <w:rPr>
          <w:rFonts w:ascii="Calibri-Italic" w:hAnsi="Calibri-Italic" w:cs="Calibri-Italic"/>
          <w:i/>
          <w:iCs/>
          <w:sz w:val="22"/>
          <w:szCs w:val="22"/>
        </w:rPr>
        <w:t>………………………………………………………….</w:t>
      </w:r>
    </w:p>
    <w:p w14:paraId="390FED24" w14:textId="77777777" w:rsidR="00785A73" w:rsidRDefault="00785A73" w:rsidP="00785A73">
      <w:pPr>
        <w:autoSpaceDE w:val="0"/>
        <w:autoSpaceDN w:val="0"/>
        <w:adjustRightInd w:val="0"/>
        <w:jc w:val="right"/>
        <w:rPr>
          <w:rFonts w:ascii="Calibri-Italic" w:hAnsi="Calibri-Italic" w:cs="Calibri-Italic"/>
          <w:i/>
          <w:iCs/>
          <w:sz w:val="22"/>
          <w:szCs w:val="22"/>
        </w:rPr>
      </w:pPr>
      <w:r>
        <w:rPr>
          <w:rFonts w:ascii="Calibri-Italic" w:hAnsi="Calibri-Italic" w:cs="Calibri-Italic"/>
          <w:i/>
          <w:iCs/>
          <w:sz w:val="22"/>
          <w:szCs w:val="22"/>
        </w:rPr>
        <w:t>………………………………………………………….</w:t>
      </w:r>
    </w:p>
    <w:p w14:paraId="221BBDAD" w14:textId="77777777" w:rsidR="00785A73" w:rsidRDefault="00785A73" w:rsidP="00785A73">
      <w:pPr>
        <w:autoSpaceDE w:val="0"/>
        <w:autoSpaceDN w:val="0"/>
        <w:adjustRightInd w:val="0"/>
        <w:jc w:val="right"/>
        <w:rPr>
          <w:rFonts w:ascii="Calibri-Italic" w:hAnsi="Calibri-Italic" w:cs="Calibri-Italic"/>
          <w:i/>
          <w:iCs/>
          <w:sz w:val="22"/>
          <w:szCs w:val="22"/>
        </w:rPr>
      </w:pPr>
      <w:r>
        <w:rPr>
          <w:rFonts w:ascii="Calibri-Italic" w:hAnsi="Calibri-Italic" w:cs="Calibri-Italic"/>
          <w:i/>
          <w:iCs/>
          <w:sz w:val="22"/>
          <w:szCs w:val="22"/>
        </w:rPr>
        <w:t>………………………………………………………….</w:t>
      </w:r>
    </w:p>
    <w:p w14:paraId="3236B076" w14:textId="77777777" w:rsidR="00785A73" w:rsidRDefault="00785A73" w:rsidP="00F42EEE">
      <w:pPr>
        <w:autoSpaceDE w:val="0"/>
        <w:autoSpaceDN w:val="0"/>
        <w:adjustRightInd w:val="0"/>
        <w:jc w:val="right"/>
        <w:rPr>
          <w:rFonts w:ascii="Calibri-Italic" w:hAnsi="Calibri-Italic" w:cs="Calibri-Italic"/>
          <w:i/>
          <w:iCs/>
          <w:sz w:val="22"/>
          <w:szCs w:val="22"/>
        </w:rPr>
      </w:pPr>
    </w:p>
    <w:p w14:paraId="127C25F7" w14:textId="05C6EA9C" w:rsidR="007F3E61" w:rsidRDefault="007F3E61" w:rsidP="00F42EEE">
      <w:pPr>
        <w:autoSpaceDE w:val="0"/>
        <w:autoSpaceDN w:val="0"/>
        <w:adjustRightInd w:val="0"/>
        <w:jc w:val="right"/>
        <w:rPr>
          <w:rFonts w:ascii="Calibri-Italic" w:hAnsi="Calibri-Italic" w:cs="Calibri-Italic"/>
          <w:i/>
          <w:iCs/>
          <w:sz w:val="22"/>
          <w:szCs w:val="22"/>
        </w:rPr>
      </w:pPr>
    </w:p>
    <w:p w14:paraId="7891ED4D" w14:textId="76E30DCA" w:rsidR="00713E97" w:rsidRDefault="00713E97" w:rsidP="00F42EEE">
      <w:pPr>
        <w:autoSpaceDE w:val="0"/>
        <w:autoSpaceDN w:val="0"/>
        <w:adjustRightInd w:val="0"/>
        <w:jc w:val="both"/>
        <w:rPr>
          <w:rFonts w:ascii="Calibri-Italic" w:hAnsi="Calibri-Italic" w:cs="Calibri-Italic"/>
          <w:i/>
          <w:iCs/>
          <w:sz w:val="22"/>
          <w:szCs w:val="22"/>
        </w:rPr>
      </w:pPr>
    </w:p>
    <w:p w14:paraId="7F94FC09" w14:textId="77777777" w:rsidR="00906D0E" w:rsidRDefault="00906D0E" w:rsidP="00F42EEE">
      <w:pPr>
        <w:autoSpaceDE w:val="0"/>
        <w:autoSpaceDN w:val="0"/>
        <w:adjustRightInd w:val="0"/>
        <w:jc w:val="both"/>
        <w:rPr>
          <w:rFonts w:ascii="Calibri-Italic" w:hAnsi="Calibri-Italic" w:cs="Calibri-Italic"/>
          <w:i/>
          <w:iCs/>
          <w:sz w:val="22"/>
          <w:szCs w:val="22"/>
        </w:rPr>
      </w:pPr>
    </w:p>
    <w:p w14:paraId="1F988DBC" w14:textId="0F3F83E2" w:rsidR="00906D0E" w:rsidRPr="00906D0E" w:rsidRDefault="00906D0E" w:rsidP="00906D0E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906D0E">
        <w:rPr>
          <w:b/>
          <w:color w:val="000000"/>
          <w:sz w:val="20"/>
          <w:szCs w:val="20"/>
        </w:rPr>
        <w:t xml:space="preserve">1 </w:t>
      </w:r>
      <w:r w:rsidR="00BA67D1">
        <w:rPr>
          <w:b/>
          <w:color w:val="000000"/>
          <w:sz w:val="20"/>
          <w:szCs w:val="20"/>
        </w:rPr>
        <w:t xml:space="preserve">  </w:t>
      </w:r>
      <w:r w:rsidRPr="00906D0E">
        <w:rPr>
          <w:b/>
          <w:color w:val="000000"/>
          <w:sz w:val="20"/>
          <w:szCs w:val="20"/>
        </w:rPr>
        <w:t>N.B. A pena di esclusione:</w:t>
      </w:r>
    </w:p>
    <w:p w14:paraId="3A8225BC" w14:textId="77777777" w:rsidR="00906D0E" w:rsidRPr="00906D0E" w:rsidRDefault="00906D0E" w:rsidP="00906D0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06D0E">
        <w:rPr>
          <w:color w:val="000000"/>
          <w:sz w:val="20"/>
          <w:szCs w:val="20"/>
        </w:rPr>
        <w:t>a) la dichiarazione di cui al presente modello dovrà essere resa e sottoscritta:</w:t>
      </w:r>
    </w:p>
    <w:p w14:paraId="2DEE7F3B" w14:textId="02EFA038" w:rsidR="00906D0E" w:rsidRPr="00BA67D1" w:rsidRDefault="00906D0E" w:rsidP="00BA67D1">
      <w:pPr>
        <w:pStyle w:val="Paragrafoelenco"/>
        <w:numPr>
          <w:ilvl w:val="0"/>
          <w:numId w:val="31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BA67D1">
        <w:rPr>
          <w:color w:val="000000"/>
          <w:sz w:val="20"/>
          <w:szCs w:val="20"/>
        </w:rPr>
        <w:t>in caso di impresa singola dal titolare o legale rappresentante della stessa;</w:t>
      </w:r>
    </w:p>
    <w:p w14:paraId="3193BD6C" w14:textId="46DEB23B" w:rsidR="00906D0E" w:rsidRPr="00BA67D1" w:rsidRDefault="00906D0E" w:rsidP="00BA67D1">
      <w:pPr>
        <w:pStyle w:val="Paragrafoelenco"/>
        <w:numPr>
          <w:ilvl w:val="0"/>
          <w:numId w:val="31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BA67D1">
        <w:rPr>
          <w:color w:val="000000"/>
          <w:sz w:val="20"/>
          <w:szCs w:val="20"/>
        </w:rPr>
        <w:t>in caso di società, o consorzi stabili, dal legale rappresentante o procuratore dell’impresa;</w:t>
      </w:r>
    </w:p>
    <w:p w14:paraId="2DD4A6F0" w14:textId="40AAF32F" w:rsidR="00F42EEE" w:rsidRPr="00906D0E" w:rsidRDefault="00906D0E" w:rsidP="00906D0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06D0E">
        <w:rPr>
          <w:color w:val="000000"/>
          <w:sz w:val="20"/>
          <w:szCs w:val="20"/>
        </w:rPr>
        <w:t>b) in caso di Raggruppamento temporaneo (non ancora formalmente costituito con atto notarile o già costituito) la dichiarazione</w:t>
      </w:r>
      <w:r w:rsidR="00BA67D1">
        <w:rPr>
          <w:color w:val="000000"/>
          <w:sz w:val="20"/>
          <w:szCs w:val="20"/>
        </w:rPr>
        <w:t xml:space="preserve"> </w:t>
      </w:r>
      <w:r w:rsidRPr="00906D0E">
        <w:rPr>
          <w:color w:val="000000"/>
          <w:sz w:val="20"/>
          <w:szCs w:val="20"/>
        </w:rPr>
        <w:t>dovrà essere resa e sottoscritta da ciascun componente il Raggruppamento, secondo le modalità precisate alla precedente</w:t>
      </w:r>
      <w:r w:rsidR="00BA67D1">
        <w:rPr>
          <w:color w:val="000000"/>
          <w:sz w:val="20"/>
          <w:szCs w:val="20"/>
        </w:rPr>
        <w:t xml:space="preserve"> </w:t>
      </w:r>
      <w:r w:rsidRPr="00906D0E">
        <w:rPr>
          <w:color w:val="000000"/>
          <w:sz w:val="20"/>
          <w:szCs w:val="20"/>
        </w:rPr>
        <w:t>lettera a), a seconda della natura del singolo componente il Raggruppamento;</w:t>
      </w:r>
    </w:p>
    <w:sectPr w:rsidR="00F42EEE" w:rsidRPr="00906D0E" w:rsidSect="00564A59">
      <w:footnotePr>
        <w:numStart w:val="3"/>
      </w:footnotePr>
      <w:endnotePr>
        <w:numFmt w:val="decimal"/>
      </w:endnotePr>
      <w:type w:val="continuous"/>
      <w:pgSz w:w="11907" w:h="16840" w:code="9"/>
      <w:pgMar w:top="1134" w:right="1134" w:bottom="993" w:left="1134" w:header="720" w:footer="1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B3997" w14:textId="77777777" w:rsidR="00956983" w:rsidRDefault="00956983">
      <w:r>
        <w:separator/>
      </w:r>
    </w:p>
  </w:endnote>
  <w:endnote w:type="continuationSeparator" w:id="0">
    <w:p w14:paraId="7069595A" w14:textId="77777777" w:rsidR="00956983" w:rsidRDefault="0095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D1741" w14:textId="77777777" w:rsidR="00956983" w:rsidRDefault="0095698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141FB25" w14:textId="77777777" w:rsidR="00956983" w:rsidRDefault="0095698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F8945" w14:textId="4F0EE75E" w:rsidR="00956983" w:rsidRDefault="00956983" w:rsidP="008E6E68">
    <w:pPr>
      <w:pStyle w:val="Pidipagina"/>
      <w:framePr w:wrap="around" w:vAnchor="text" w:hAnchor="page" w:x="11035" w:y="-486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A1565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611EF76" w14:textId="77777777" w:rsidR="00956983" w:rsidRDefault="009569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BD830" w14:textId="77777777" w:rsidR="00956983" w:rsidRDefault="00956983">
      <w:r>
        <w:separator/>
      </w:r>
    </w:p>
  </w:footnote>
  <w:footnote w:type="continuationSeparator" w:id="0">
    <w:p w14:paraId="62E0BA72" w14:textId="77777777" w:rsidR="00956983" w:rsidRDefault="00956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CCD94" w14:textId="77777777" w:rsidR="00956983" w:rsidRDefault="00956983">
    <w:pPr>
      <w:pStyle w:val="Intestazione"/>
      <w:rPr>
        <w:b/>
        <w:bCs/>
      </w:rPr>
    </w:pPr>
  </w:p>
  <w:p w14:paraId="2A879403" w14:textId="77777777" w:rsidR="00956983" w:rsidRDefault="00956983">
    <w:pPr>
      <w:pStyle w:val="Intestazione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3F03A60"/>
    <w:multiLevelType w:val="hybridMultilevel"/>
    <w:tmpl w:val="8DAFB4F4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1D"/>
    <w:multiLevelType w:val="multilevel"/>
    <w:tmpl w:val="0EBCAC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b w:val="0"/>
        <w:i w:val="0"/>
        <w:color w:val="auto"/>
      </w:rPr>
    </w:lvl>
  </w:abstractNum>
  <w:abstractNum w:abstractNumId="3" w15:restartNumberingAfterBreak="0">
    <w:nsid w:val="00490F22"/>
    <w:multiLevelType w:val="hybridMultilevel"/>
    <w:tmpl w:val="9FB68D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E1A59"/>
    <w:multiLevelType w:val="hybridMultilevel"/>
    <w:tmpl w:val="0D5603A6"/>
    <w:lvl w:ilvl="0" w:tplc="5C90535C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7AC7927"/>
    <w:multiLevelType w:val="multilevel"/>
    <w:tmpl w:val="A06E3378"/>
    <w:lvl w:ilvl="0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" w15:restartNumberingAfterBreak="0">
    <w:nsid w:val="08E01823"/>
    <w:multiLevelType w:val="multilevel"/>
    <w:tmpl w:val="8DBE4482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E8D626C"/>
    <w:multiLevelType w:val="hybridMultilevel"/>
    <w:tmpl w:val="47644C84"/>
    <w:lvl w:ilvl="0" w:tplc="DD8E0BF0">
      <w:start w:val="1"/>
      <w:numFmt w:val="decimal"/>
      <w:lvlText w:val="%1"/>
      <w:lvlJc w:val="left"/>
      <w:pPr>
        <w:ind w:left="720" w:hanging="360"/>
      </w:pPr>
      <w:rPr>
        <w:rFonts w:ascii="TimesNewRomanPSMT" w:hAnsi="TimesNewRomanPSMT" w:cs="TimesNewRomanPSMT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D4C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0804216"/>
    <w:multiLevelType w:val="hybridMultilevel"/>
    <w:tmpl w:val="EE723B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F16380"/>
    <w:multiLevelType w:val="multilevel"/>
    <w:tmpl w:val="4586759A"/>
    <w:lvl w:ilvl="0">
      <w:start w:val="1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7DD1BA1"/>
    <w:multiLevelType w:val="hybridMultilevel"/>
    <w:tmpl w:val="4518FE8E"/>
    <w:lvl w:ilvl="0" w:tplc="3E1AE4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8C372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9E14B2"/>
    <w:multiLevelType w:val="multilevel"/>
    <w:tmpl w:val="EFB6A0CA"/>
    <w:lvl w:ilvl="0">
      <w:start w:val="1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3E139E4"/>
    <w:multiLevelType w:val="multilevel"/>
    <w:tmpl w:val="74C656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4" w15:restartNumberingAfterBreak="0">
    <w:nsid w:val="25EB5F98"/>
    <w:multiLevelType w:val="hybridMultilevel"/>
    <w:tmpl w:val="2136636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9A02ADD"/>
    <w:multiLevelType w:val="hybridMultilevel"/>
    <w:tmpl w:val="8E0E13F6"/>
    <w:lvl w:ilvl="0" w:tplc="0410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18D61E34">
      <w:start w:val="3"/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ECC780F"/>
    <w:multiLevelType w:val="multilevel"/>
    <w:tmpl w:val="7BC83C98"/>
    <w:lvl w:ilvl="0">
      <w:start w:val="1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378706CB"/>
    <w:multiLevelType w:val="multilevel"/>
    <w:tmpl w:val="4586759A"/>
    <w:lvl w:ilvl="0">
      <w:start w:val="1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39ED0655"/>
    <w:multiLevelType w:val="multilevel"/>
    <w:tmpl w:val="109218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9" w15:restartNumberingAfterBreak="0">
    <w:nsid w:val="3F416FE9"/>
    <w:multiLevelType w:val="hybridMultilevel"/>
    <w:tmpl w:val="31028D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123CAF"/>
    <w:multiLevelType w:val="hybridMultilevel"/>
    <w:tmpl w:val="F1085634"/>
    <w:lvl w:ilvl="0" w:tplc="0410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1" w15:restartNumberingAfterBreak="0">
    <w:nsid w:val="46B42D85"/>
    <w:multiLevelType w:val="multilevel"/>
    <w:tmpl w:val="EFB6A0CA"/>
    <w:lvl w:ilvl="0">
      <w:start w:val="1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44820F7"/>
    <w:multiLevelType w:val="hybridMultilevel"/>
    <w:tmpl w:val="A05ED3A2"/>
    <w:lvl w:ilvl="0" w:tplc="C1DA6E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57B27"/>
    <w:multiLevelType w:val="multilevel"/>
    <w:tmpl w:val="D8AE42F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418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24" w15:restartNumberingAfterBreak="0">
    <w:nsid w:val="67A73FE1"/>
    <w:multiLevelType w:val="multilevel"/>
    <w:tmpl w:val="4586759A"/>
    <w:lvl w:ilvl="0">
      <w:start w:val="1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70663FF5"/>
    <w:multiLevelType w:val="hybridMultilevel"/>
    <w:tmpl w:val="6578434A"/>
    <w:lvl w:ilvl="0" w:tplc="5C90535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2127582"/>
    <w:multiLevelType w:val="hybridMultilevel"/>
    <w:tmpl w:val="1E9E0B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C48E6"/>
    <w:multiLevelType w:val="hybridMultilevel"/>
    <w:tmpl w:val="C2B0688A"/>
    <w:lvl w:ilvl="0" w:tplc="0410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1C567E2C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28" w15:restartNumberingAfterBreak="0">
    <w:nsid w:val="791029E3"/>
    <w:multiLevelType w:val="hybridMultilevel"/>
    <w:tmpl w:val="336E70F0"/>
    <w:lvl w:ilvl="0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7A636A4B"/>
    <w:multiLevelType w:val="multilevel"/>
    <w:tmpl w:val="7BC83C98"/>
    <w:lvl w:ilvl="0">
      <w:start w:val="1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7AAE4189"/>
    <w:multiLevelType w:val="multilevel"/>
    <w:tmpl w:val="E92AB1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3"/>
  </w:num>
  <w:num w:numId="2">
    <w:abstractNumId w:val="8"/>
    <w:lvlOverride w:ilvl="0">
      <w:startOverride w:val="1"/>
    </w:lvlOverride>
  </w:num>
  <w:num w:numId="3">
    <w:abstractNumId w:val="11"/>
  </w:num>
  <w:num w:numId="4">
    <w:abstractNumId w:val="14"/>
  </w:num>
  <w:num w:numId="5">
    <w:abstractNumId w:val="25"/>
  </w:num>
  <w:num w:numId="6">
    <w:abstractNumId w:val="28"/>
  </w:num>
  <w:num w:numId="7">
    <w:abstractNumId w:val="15"/>
  </w:num>
  <w:num w:numId="8">
    <w:abstractNumId w:val="30"/>
  </w:num>
  <w:num w:numId="9">
    <w:abstractNumId w:val="18"/>
  </w:num>
  <w:num w:numId="10">
    <w:abstractNumId w:val="5"/>
  </w:num>
  <w:num w:numId="11">
    <w:abstractNumId w:val="16"/>
  </w:num>
  <w:num w:numId="12">
    <w:abstractNumId w:val="10"/>
  </w:num>
  <w:num w:numId="13">
    <w:abstractNumId w:val="2"/>
  </w:num>
  <w:num w:numId="14">
    <w:abstractNumId w:val="12"/>
  </w:num>
  <w:num w:numId="15">
    <w:abstractNumId w:val="6"/>
  </w:num>
  <w:num w:numId="16">
    <w:abstractNumId w:val="29"/>
  </w:num>
  <w:num w:numId="17">
    <w:abstractNumId w:val="1"/>
  </w:num>
  <w:num w:numId="18">
    <w:abstractNumId w:val="21"/>
  </w:num>
  <w:num w:numId="19">
    <w:abstractNumId w:val="17"/>
  </w:num>
  <w:num w:numId="20">
    <w:abstractNumId w:val="27"/>
  </w:num>
  <w:num w:numId="21">
    <w:abstractNumId w:val="23"/>
  </w:num>
  <w:num w:numId="22">
    <w:abstractNumId w:val="26"/>
  </w:num>
  <w:num w:numId="23">
    <w:abstractNumId w:val="24"/>
  </w:num>
  <w:num w:numId="24">
    <w:abstractNumId w:val="22"/>
  </w:num>
  <w:num w:numId="25">
    <w:abstractNumId w:val="0"/>
  </w:num>
  <w:num w:numId="26">
    <w:abstractNumId w:val="4"/>
  </w:num>
  <w:num w:numId="27">
    <w:abstractNumId w:val="19"/>
  </w:num>
  <w:num w:numId="28">
    <w:abstractNumId w:val="7"/>
  </w:num>
  <w:num w:numId="29">
    <w:abstractNumId w:val="20"/>
  </w:num>
  <w:num w:numId="30">
    <w:abstractNumId w:val="9"/>
  </w:num>
  <w:num w:numId="31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destination w:val="printer"/>
    <w:activeRecord w:val="-1"/>
  </w:mailMerge>
  <w:defaultTabStop w:val="709"/>
  <w:hyphenationZone w:val="283"/>
  <w:noPunctuationKerning/>
  <w:characterSpacingControl w:val="doNotCompress"/>
  <w:hdrShapeDefaults>
    <o:shapedefaults v:ext="edit" spidmax="14337" fillcolor="white">
      <v:fill color="white"/>
    </o:shapedefaults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A91"/>
    <w:rsid w:val="000036E4"/>
    <w:rsid w:val="00003EA0"/>
    <w:rsid w:val="0000471F"/>
    <w:rsid w:val="00033CD9"/>
    <w:rsid w:val="000355DB"/>
    <w:rsid w:val="000421B6"/>
    <w:rsid w:val="00042D5B"/>
    <w:rsid w:val="0004763F"/>
    <w:rsid w:val="000673DC"/>
    <w:rsid w:val="00070D44"/>
    <w:rsid w:val="00071F5C"/>
    <w:rsid w:val="00072325"/>
    <w:rsid w:val="00073428"/>
    <w:rsid w:val="00077F1C"/>
    <w:rsid w:val="00085445"/>
    <w:rsid w:val="0009235E"/>
    <w:rsid w:val="000A2A3B"/>
    <w:rsid w:val="000A39B8"/>
    <w:rsid w:val="000A3A1E"/>
    <w:rsid w:val="000A4D20"/>
    <w:rsid w:val="000B0244"/>
    <w:rsid w:val="000B07A2"/>
    <w:rsid w:val="000C3765"/>
    <w:rsid w:val="000C5565"/>
    <w:rsid w:val="000C7E9C"/>
    <w:rsid w:val="000D31ED"/>
    <w:rsid w:val="000D59DA"/>
    <w:rsid w:val="000E5A91"/>
    <w:rsid w:val="000E6FEF"/>
    <w:rsid w:val="000E743A"/>
    <w:rsid w:val="000F26ED"/>
    <w:rsid w:val="000F46F3"/>
    <w:rsid w:val="000F7770"/>
    <w:rsid w:val="00136B79"/>
    <w:rsid w:val="0015583D"/>
    <w:rsid w:val="00157252"/>
    <w:rsid w:val="00160AE1"/>
    <w:rsid w:val="00174F59"/>
    <w:rsid w:val="001806CB"/>
    <w:rsid w:val="001836CE"/>
    <w:rsid w:val="00183E08"/>
    <w:rsid w:val="001847BD"/>
    <w:rsid w:val="00195C86"/>
    <w:rsid w:val="001A0082"/>
    <w:rsid w:val="001A096A"/>
    <w:rsid w:val="001A3FA3"/>
    <w:rsid w:val="001B35C0"/>
    <w:rsid w:val="001B42F9"/>
    <w:rsid w:val="001B7FB3"/>
    <w:rsid w:val="001C1305"/>
    <w:rsid w:val="001C6317"/>
    <w:rsid w:val="001D2454"/>
    <w:rsid w:val="001D3114"/>
    <w:rsid w:val="001E315A"/>
    <w:rsid w:val="001E6D8E"/>
    <w:rsid w:val="001E7CFD"/>
    <w:rsid w:val="001F15A7"/>
    <w:rsid w:val="001F3263"/>
    <w:rsid w:val="001F3FFE"/>
    <w:rsid w:val="00204537"/>
    <w:rsid w:val="002212B5"/>
    <w:rsid w:val="00221C06"/>
    <w:rsid w:val="00222C2C"/>
    <w:rsid w:val="00223BDB"/>
    <w:rsid w:val="00241DE1"/>
    <w:rsid w:val="002443F7"/>
    <w:rsid w:val="00245632"/>
    <w:rsid w:val="002519F7"/>
    <w:rsid w:val="002534EF"/>
    <w:rsid w:val="00261D56"/>
    <w:rsid w:val="00261F3A"/>
    <w:rsid w:val="002639D8"/>
    <w:rsid w:val="00265033"/>
    <w:rsid w:val="00280FA5"/>
    <w:rsid w:val="002906F1"/>
    <w:rsid w:val="00291280"/>
    <w:rsid w:val="0029322B"/>
    <w:rsid w:val="002A1689"/>
    <w:rsid w:val="002A3E0A"/>
    <w:rsid w:val="002A6924"/>
    <w:rsid w:val="002C7F1D"/>
    <w:rsid w:val="002D3066"/>
    <w:rsid w:val="002E1996"/>
    <w:rsid w:val="002E4746"/>
    <w:rsid w:val="002E76AA"/>
    <w:rsid w:val="002F1040"/>
    <w:rsid w:val="002F66BA"/>
    <w:rsid w:val="002F76C9"/>
    <w:rsid w:val="00325712"/>
    <w:rsid w:val="0033401C"/>
    <w:rsid w:val="0033598D"/>
    <w:rsid w:val="00361220"/>
    <w:rsid w:val="003675E5"/>
    <w:rsid w:val="00373B31"/>
    <w:rsid w:val="00373F8A"/>
    <w:rsid w:val="00376AEA"/>
    <w:rsid w:val="00382F01"/>
    <w:rsid w:val="00387C9C"/>
    <w:rsid w:val="003920F8"/>
    <w:rsid w:val="00393487"/>
    <w:rsid w:val="003A002A"/>
    <w:rsid w:val="003A1565"/>
    <w:rsid w:val="003A18F6"/>
    <w:rsid w:val="003A2A57"/>
    <w:rsid w:val="003A4963"/>
    <w:rsid w:val="003A62EA"/>
    <w:rsid w:val="003B2180"/>
    <w:rsid w:val="003B38E3"/>
    <w:rsid w:val="003C39C5"/>
    <w:rsid w:val="003C462E"/>
    <w:rsid w:val="003E6011"/>
    <w:rsid w:val="003E723B"/>
    <w:rsid w:val="00410CF3"/>
    <w:rsid w:val="0041653C"/>
    <w:rsid w:val="00417C3A"/>
    <w:rsid w:val="00437FB7"/>
    <w:rsid w:val="00440CC1"/>
    <w:rsid w:val="00446C0B"/>
    <w:rsid w:val="004516C9"/>
    <w:rsid w:val="00484A0D"/>
    <w:rsid w:val="004A10E2"/>
    <w:rsid w:val="004A75F7"/>
    <w:rsid w:val="004B21B7"/>
    <w:rsid w:val="004B7D25"/>
    <w:rsid w:val="004C0B9B"/>
    <w:rsid w:val="004C5F6B"/>
    <w:rsid w:val="004D0305"/>
    <w:rsid w:val="004D74C5"/>
    <w:rsid w:val="004F0F41"/>
    <w:rsid w:val="004F6A85"/>
    <w:rsid w:val="0050032E"/>
    <w:rsid w:val="005010DA"/>
    <w:rsid w:val="00502650"/>
    <w:rsid w:val="00514383"/>
    <w:rsid w:val="00517716"/>
    <w:rsid w:val="0052215E"/>
    <w:rsid w:val="00526AE4"/>
    <w:rsid w:val="0052784D"/>
    <w:rsid w:val="00533477"/>
    <w:rsid w:val="00545A49"/>
    <w:rsid w:val="00556B9B"/>
    <w:rsid w:val="00556E62"/>
    <w:rsid w:val="00564A59"/>
    <w:rsid w:val="00571E14"/>
    <w:rsid w:val="00575221"/>
    <w:rsid w:val="005754F4"/>
    <w:rsid w:val="0058371C"/>
    <w:rsid w:val="005917EC"/>
    <w:rsid w:val="00597202"/>
    <w:rsid w:val="005A3883"/>
    <w:rsid w:val="005A4B52"/>
    <w:rsid w:val="005A7DD8"/>
    <w:rsid w:val="005B5AD6"/>
    <w:rsid w:val="005C16F1"/>
    <w:rsid w:val="005C45A2"/>
    <w:rsid w:val="005D79D4"/>
    <w:rsid w:val="005E0739"/>
    <w:rsid w:val="005E4505"/>
    <w:rsid w:val="005E5904"/>
    <w:rsid w:val="005F06DF"/>
    <w:rsid w:val="00601134"/>
    <w:rsid w:val="006073F1"/>
    <w:rsid w:val="00614944"/>
    <w:rsid w:val="00622675"/>
    <w:rsid w:val="00622902"/>
    <w:rsid w:val="00624648"/>
    <w:rsid w:val="006349B7"/>
    <w:rsid w:val="00645712"/>
    <w:rsid w:val="00646969"/>
    <w:rsid w:val="00654392"/>
    <w:rsid w:val="00655F51"/>
    <w:rsid w:val="00661470"/>
    <w:rsid w:val="0067224F"/>
    <w:rsid w:val="00675385"/>
    <w:rsid w:val="00675B85"/>
    <w:rsid w:val="006760AB"/>
    <w:rsid w:val="006900EF"/>
    <w:rsid w:val="006A536D"/>
    <w:rsid w:val="006A5FCD"/>
    <w:rsid w:val="006A63C5"/>
    <w:rsid w:val="006A6DBF"/>
    <w:rsid w:val="006C06BA"/>
    <w:rsid w:val="006C560C"/>
    <w:rsid w:val="006C7044"/>
    <w:rsid w:val="006D5F1E"/>
    <w:rsid w:val="006F03FF"/>
    <w:rsid w:val="006F730B"/>
    <w:rsid w:val="00700FE0"/>
    <w:rsid w:val="00711606"/>
    <w:rsid w:val="00713E97"/>
    <w:rsid w:val="00716110"/>
    <w:rsid w:val="00716414"/>
    <w:rsid w:val="00722BE4"/>
    <w:rsid w:val="007245EC"/>
    <w:rsid w:val="00725268"/>
    <w:rsid w:val="0072721B"/>
    <w:rsid w:val="00730A99"/>
    <w:rsid w:val="0074677A"/>
    <w:rsid w:val="007548C9"/>
    <w:rsid w:val="00756DEA"/>
    <w:rsid w:val="0076673A"/>
    <w:rsid w:val="00767B2B"/>
    <w:rsid w:val="00780B56"/>
    <w:rsid w:val="00782242"/>
    <w:rsid w:val="007840A3"/>
    <w:rsid w:val="00785A73"/>
    <w:rsid w:val="0078781B"/>
    <w:rsid w:val="00787B9E"/>
    <w:rsid w:val="007925CB"/>
    <w:rsid w:val="007A4613"/>
    <w:rsid w:val="007B33D7"/>
    <w:rsid w:val="007B56B0"/>
    <w:rsid w:val="007B7293"/>
    <w:rsid w:val="007D44AE"/>
    <w:rsid w:val="007D46B3"/>
    <w:rsid w:val="007D5895"/>
    <w:rsid w:val="007F02F0"/>
    <w:rsid w:val="007F06CE"/>
    <w:rsid w:val="007F3E61"/>
    <w:rsid w:val="007F5487"/>
    <w:rsid w:val="008014CE"/>
    <w:rsid w:val="0082056F"/>
    <w:rsid w:val="00821C75"/>
    <w:rsid w:val="00832027"/>
    <w:rsid w:val="008518D4"/>
    <w:rsid w:val="008550CD"/>
    <w:rsid w:val="008736A9"/>
    <w:rsid w:val="00883F35"/>
    <w:rsid w:val="00886A60"/>
    <w:rsid w:val="008A1F69"/>
    <w:rsid w:val="008A2246"/>
    <w:rsid w:val="008B67D7"/>
    <w:rsid w:val="008D34E1"/>
    <w:rsid w:val="008D4F77"/>
    <w:rsid w:val="008D7F15"/>
    <w:rsid w:val="008E2E0B"/>
    <w:rsid w:val="008E6E68"/>
    <w:rsid w:val="008F7202"/>
    <w:rsid w:val="00906D0E"/>
    <w:rsid w:val="00910DE9"/>
    <w:rsid w:val="00912C8C"/>
    <w:rsid w:val="00916564"/>
    <w:rsid w:val="0092198A"/>
    <w:rsid w:val="0093390E"/>
    <w:rsid w:val="00937981"/>
    <w:rsid w:val="00941EB2"/>
    <w:rsid w:val="00943B48"/>
    <w:rsid w:val="0094542F"/>
    <w:rsid w:val="00956983"/>
    <w:rsid w:val="009646E0"/>
    <w:rsid w:val="00965B40"/>
    <w:rsid w:val="00972A73"/>
    <w:rsid w:val="00974FEC"/>
    <w:rsid w:val="00976BFB"/>
    <w:rsid w:val="00977681"/>
    <w:rsid w:val="009804AA"/>
    <w:rsid w:val="00980FE1"/>
    <w:rsid w:val="009848FA"/>
    <w:rsid w:val="009863A0"/>
    <w:rsid w:val="00993FCB"/>
    <w:rsid w:val="009957DE"/>
    <w:rsid w:val="009A56BD"/>
    <w:rsid w:val="009C0CA0"/>
    <w:rsid w:val="009D3575"/>
    <w:rsid w:val="009D49A4"/>
    <w:rsid w:val="009D4A7C"/>
    <w:rsid w:val="009E6F8D"/>
    <w:rsid w:val="009F688A"/>
    <w:rsid w:val="00A0545A"/>
    <w:rsid w:val="00A17633"/>
    <w:rsid w:val="00A30F4D"/>
    <w:rsid w:val="00A35209"/>
    <w:rsid w:val="00A40127"/>
    <w:rsid w:val="00A40988"/>
    <w:rsid w:val="00A54273"/>
    <w:rsid w:val="00A75086"/>
    <w:rsid w:val="00A8369A"/>
    <w:rsid w:val="00A961C7"/>
    <w:rsid w:val="00AA03CB"/>
    <w:rsid w:val="00AA1CC2"/>
    <w:rsid w:val="00AA3889"/>
    <w:rsid w:val="00AA4419"/>
    <w:rsid w:val="00AB3E07"/>
    <w:rsid w:val="00AB773D"/>
    <w:rsid w:val="00AC612C"/>
    <w:rsid w:val="00AC6D97"/>
    <w:rsid w:val="00AC7777"/>
    <w:rsid w:val="00AD136A"/>
    <w:rsid w:val="00AD522E"/>
    <w:rsid w:val="00AE2025"/>
    <w:rsid w:val="00AE4142"/>
    <w:rsid w:val="00AE6400"/>
    <w:rsid w:val="00AF1CCE"/>
    <w:rsid w:val="00AF46C4"/>
    <w:rsid w:val="00AF51F0"/>
    <w:rsid w:val="00B010DE"/>
    <w:rsid w:val="00B04E5F"/>
    <w:rsid w:val="00B170C8"/>
    <w:rsid w:val="00B30931"/>
    <w:rsid w:val="00B355BD"/>
    <w:rsid w:val="00B41EC9"/>
    <w:rsid w:val="00B44B4E"/>
    <w:rsid w:val="00B5207F"/>
    <w:rsid w:val="00B607C9"/>
    <w:rsid w:val="00B74FFE"/>
    <w:rsid w:val="00B75A79"/>
    <w:rsid w:val="00B934F0"/>
    <w:rsid w:val="00B95786"/>
    <w:rsid w:val="00B95D30"/>
    <w:rsid w:val="00BA4C5C"/>
    <w:rsid w:val="00BA67D1"/>
    <w:rsid w:val="00BC0847"/>
    <w:rsid w:val="00BC2BE3"/>
    <w:rsid w:val="00BC4861"/>
    <w:rsid w:val="00BC7758"/>
    <w:rsid w:val="00BC7C0A"/>
    <w:rsid w:val="00BD2DCA"/>
    <w:rsid w:val="00BD48EF"/>
    <w:rsid w:val="00BE5683"/>
    <w:rsid w:val="00BF1455"/>
    <w:rsid w:val="00BF49D7"/>
    <w:rsid w:val="00BF7D20"/>
    <w:rsid w:val="00C12EEE"/>
    <w:rsid w:val="00C131CC"/>
    <w:rsid w:val="00C139E5"/>
    <w:rsid w:val="00C15B9C"/>
    <w:rsid w:val="00C31328"/>
    <w:rsid w:val="00C372DD"/>
    <w:rsid w:val="00C3774A"/>
    <w:rsid w:val="00C40215"/>
    <w:rsid w:val="00C4234A"/>
    <w:rsid w:val="00C45C15"/>
    <w:rsid w:val="00C64B40"/>
    <w:rsid w:val="00C67B11"/>
    <w:rsid w:val="00C92837"/>
    <w:rsid w:val="00C97A0B"/>
    <w:rsid w:val="00CA3562"/>
    <w:rsid w:val="00CA7102"/>
    <w:rsid w:val="00CB5770"/>
    <w:rsid w:val="00CB6A39"/>
    <w:rsid w:val="00CC2283"/>
    <w:rsid w:val="00CC3196"/>
    <w:rsid w:val="00CC3ECC"/>
    <w:rsid w:val="00CD1799"/>
    <w:rsid w:val="00CF0671"/>
    <w:rsid w:val="00CF40C3"/>
    <w:rsid w:val="00D04B73"/>
    <w:rsid w:val="00D219CE"/>
    <w:rsid w:val="00D22EF7"/>
    <w:rsid w:val="00D25A2A"/>
    <w:rsid w:val="00D26080"/>
    <w:rsid w:val="00D3041B"/>
    <w:rsid w:val="00D30CF7"/>
    <w:rsid w:val="00D358A3"/>
    <w:rsid w:val="00D37CBD"/>
    <w:rsid w:val="00D43461"/>
    <w:rsid w:val="00D47EBC"/>
    <w:rsid w:val="00D5109F"/>
    <w:rsid w:val="00D53DF3"/>
    <w:rsid w:val="00D60B58"/>
    <w:rsid w:val="00D855F2"/>
    <w:rsid w:val="00D856D1"/>
    <w:rsid w:val="00D9013A"/>
    <w:rsid w:val="00D93775"/>
    <w:rsid w:val="00D94863"/>
    <w:rsid w:val="00D9640F"/>
    <w:rsid w:val="00D976A5"/>
    <w:rsid w:val="00DA09AC"/>
    <w:rsid w:val="00DA1B15"/>
    <w:rsid w:val="00DB11DD"/>
    <w:rsid w:val="00DC47A2"/>
    <w:rsid w:val="00DC6567"/>
    <w:rsid w:val="00DC6875"/>
    <w:rsid w:val="00DD3DC1"/>
    <w:rsid w:val="00DD79A7"/>
    <w:rsid w:val="00E02AF3"/>
    <w:rsid w:val="00E0410E"/>
    <w:rsid w:val="00E05AB1"/>
    <w:rsid w:val="00E17E75"/>
    <w:rsid w:val="00E20D4B"/>
    <w:rsid w:val="00E27FAB"/>
    <w:rsid w:val="00E30594"/>
    <w:rsid w:val="00E35C05"/>
    <w:rsid w:val="00E55B86"/>
    <w:rsid w:val="00E55ECA"/>
    <w:rsid w:val="00E6289C"/>
    <w:rsid w:val="00E63083"/>
    <w:rsid w:val="00E71C5E"/>
    <w:rsid w:val="00E7272B"/>
    <w:rsid w:val="00E812CF"/>
    <w:rsid w:val="00E82C0C"/>
    <w:rsid w:val="00E93E48"/>
    <w:rsid w:val="00E96D8A"/>
    <w:rsid w:val="00E975F9"/>
    <w:rsid w:val="00EA2C15"/>
    <w:rsid w:val="00EA6FBF"/>
    <w:rsid w:val="00EB0ED6"/>
    <w:rsid w:val="00EC2FD9"/>
    <w:rsid w:val="00EC3DBC"/>
    <w:rsid w:val="00EE5E78"/>
    <w:rsid w:val="00EF3385"/>
    <w:rsid w:val="00EF71C5"/>
    <w:rsid w:val="00F02A11"/>
    <w:rsid w:val="00F03984"/>
    <w:rsid w:val="00F0745F"/>
    <w:rsid w:val="00F13F80"/>
    <w:rsid w:val="00F24A78"/>
    <w:rsid w:val="00F25AD9"/>
    <w:rsid w:val="00F301EE"/>
    <w:rsid w:val="00F400B2"/>
    <w:rsid w:val="00F4038A"/>
    <w:rsid w:val="00F42EEE"/>
    <w:rsid w:val="00F51B43"/>
    <w:rsid w:val="00F562AD"/>
    <w:rsid w:val="00F65314"/>
    <w:rsid w:val="00F72BFF"/>
    <w:rsid w:val="00F7443E"/>
    <w:rsid w:val="00F77C61"/>
    <w:rsid w:val="00FB7F96"/>
    <w:rsid w:val="00FC769E"/>
    <w:rsid w:val="00FD0F95"/>
    <w:rsid w:val="00FD5F1F"/>
    <w:rsid w:val="00FD62D4"/>
    <w:rsid w:val="00FE215D"/>
    <w:rsid w:val="00FE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 fillcolor="white">
      <v:fill color="white"/>
    </o:shapedefaults>
    <o:shapelayout v:ext="edit">
      <o:idmap v:ext="edit" data="1"/>
    </o:shapelayout>
  </w:shapeDefaults>
  <w:decimalSymbol w:val=","/>
  <w:listSeparator w:val=";"/>
  <w14:docId w14:val="45E60F5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8371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both"/>
      <w:outlineLvl w:val="0"/>
    </w:pPr>
    <w:rPr>
      <w:rFonts w:ascii="TimesNewRoman,Italic" w:hAnsi="TimesNewRoman,Italic"/>
      <w:i/>
      <w:iCs/>
      <w:color w:val="000000"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jc w:val="center"/>
      <w:outlineLvl w:val="1"/>
    </w:pPr>
    <w:rPr>
      <w:rFonts w:ascii="TimesNewRoman" w:hAnsi="TimesNewRoman"/>
      <w:b/>
      <w:bCs/>
      <w:color w:val="000000"/>
    </w:rPr>
  </w:style>
  <w:style w:type="paragraph" w:styleId="Titolo3">
    <w:name w:val="heading 3"/>
    <w:basedOn w:val="Normale"/>
    <w:next w:val="Normale"/>
    <w:qFormat/>
    <w:pPr>
      <w:keepNext/>
      <w:autoSpaceDE w:val="0"/>
      <w:autoSpaceDN w:val="0"/>
      <w:adjustRightInd w:val="0"/>
      <w:jc w:val="both"/>
      <w:outlineLvl w:val="2"/>
    </w:pPr>
    <w:rPr>
      <w:rFonts w:ascii="TimesNewRoman,Bold" w:hAnsi="TimesNewRoman,Bold"/>
      <w:b/>
      <w:bCs/>
      <w:color w:val="000000"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jc w:val="center"/>
      <w:outlineLvl w:val="3"/>
    </w:pPr>
    <w:rPr>
      <w:rFonts w:ascii="TimesNewRoman,Bold" w:hAnsi="TimesNewRoman,Bold"/>
      <w:b/>
      <w:bCs/>
      <w:color w:val="00000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4"/>
    </w:pPr>
    <w:rPr>
      <w:rFonts w:ascii="TimesNewRoman,Bold" w:hAnsi="TimesNewRoman,Bold"/>
      <w:b/>
      <w:bCs/>
      <w:color w:val="000000"/>
    </w:rPr>
  </w:style>
  <w:style w:type="paragraph" w:styleId="Titolo6">
    <w:name w:val="heading 6"/>
    <w:basedOn w:val="Normale"/>
    <w:next w:val="Normale"/>
    <w:qFormat/>
    <w:pPr>
      <w:keepNext/>
      <w:autoSpaceDE w:val="0"/>
      <w:autoSpaceDN w:val="0"/>
      <w:adjustRightInd w:val="0"/>
      <w:jc w:val="both"/>
      <w:outlineLvl w:val="5"/>
    </w:pPr>
    <w:rPr>
      <w:rFonts w:ascii="TimesNewRoman,Bold" w:hAnsi="TimesNewRoman,Bold"/>
      <w:b/>
      <w:bCs/>
      <w:smallCaps/>
      <w:outline/>
      <w:color w:val="FFFFFF" w:themeColor="background1"/>
      <w:kern w:val="40"/>
      <w:lang w:val="fr-FR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jc w:val="both"/>
      <w:outlineLvl w:val="6"/>
    </w:pPr>
    <w:rPr>
      <w:rFonts w:ascii="TimesNewRoman" w:hAnsi="TimesNewRoman"/>
      <w:b/>
      <w:bCs/>
      <w:color w:val="000000"/>
      <w:sz w:val="28"/>
    </w:rPr>
  </w:style>
  <w:style w:type="paragraph" w:styleId="Titolo8">
    <w:name w:val="heading 8"/>
    <w:basedOn w:val="Normale"/>
    <w:next w:val="Normale"/>
    <w:qFormat/>
    <w:pPr>
      <w:keepNext/>
      <w:autoSpaceDE w:val="0"/>
      <w:autoSpaceDN w:val="0"/>
      <w:adjustRightInd w:val="0"/>
      <w:jc w:val="center"/>
      <w:outlineLvl w:val="7"/>
    </w:pPr>
    <w:rPr>
      <w:rFonts w:ascii="TimesNewRoman,Bold" w:hAnsi="TimesNewRoman,Bold"/>
      <w:b/>
      <w:bCs/>
      <w:bdr w:val="single" w:sz="4" w:space="0" w:color="auto"/>
    </w:rPr>
  </w:style>
  <w:style w:type="paragraph" w:styleId="Titolo9">
    <w:name w:val="heading 9"/>
    <w:basedOn w:val="Normale"/>
    <w:next w:val="Normale"/>
    <w:qFormat/>
    <w:pPr>
      <w:keepNext/>
      <w:autoSpaceDE w:val="0"/>
      <w:autoSpaceDN w:val="0"/>
      <w:adjustRightInd w:val="0"/>
      <w:jc w:val="both"/>
      <w:outlineLvl w:val="8"/>
    </w:pPr>
    <w:rPr>
      <w:rFonts w:ascii="TimesNewRoman,Bold" w:hAnsi="TimesNewRoman,Bold"/>
      <w:b/>
      <w:b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7">
    <w:name w:val="CM27"/>
    <w:basedOn w:val="Default"/>
    <w:next w:val="Default"/>
    <w:pPr>
      <w:spacing w:after="275"/>
    </w:pPr>
    <w:rPr>
      <w:color w:val="auto"/>
    </w:rPr>
  </w:style>
  <w:style w:type="paragraph" w:customStyle="1" w:styleId="CM8">
    <w:name w:val="CM8"/>
    <w:basedOn w:val="Default"/>
    <w:next w:val="Default"/>
    <w:pPr>
      <w:spacing w:line="276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280" w:lineRule="atLeast"/>
    </w:pPr>
    <w:rPr>
      <w:color w:val="auto"/>
    </w:rPr>
  </w:style>
  <w:style w:type="paragraph" w:customStyle="1" w:styleId="CM14">
    <w:name w:val="CM14"/>
    <w:basedOn w:val="Default"/>
    <w:next w:val="Default"/>
    <w:pPr>
      <w:spacing w:line="278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280" w:lineRule="atLeast"/>
    </w:pPr>
    <w:rPr>
      <w:color w:val="auto"/>
    </w:rPr>
  </w:style>
  <w:style w:type="paragraph" w:customStyle="1" w:styleId="CM17">
    <w:name w:val="CM17"/>
    <w:basedOn w:val="Default"/>
    <w:next w:val="Default"/>
    <w:pPr>
      <w:spacing w:line="278" w:lineRule="atLeast"/>
    </w:pPr>
    <w:rPr>
      <w:color w:val="auto"/>
    </w:rPr>
  </w:style>
  <w:style w:type="paragraph" w:customStyle="1" w:styleId="CM18">
    <w:name w:val="CM18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line="276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278" w:lineRule="atLeast"/>
    </w:pPr>
    <w:rPr>
      <w:color w:val="auto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Corpotesto">
    <w:name w:val="Body Text"/>
    <w:basedOn w:val="Normale"/>
    <w:pPr>
      <w:autoSpaceDE w:val="0"/>
      <w:autoSpaceDN w:val="0"/>
      <w:adjustRightInd w:val="0"/>
      <w:jc w:val="both"/>
    </w:pPr>
    <w:rPr>
      <w:rFonts w:ascii="TimesNewRoman" w:hAnsi="TimesNewRoman"/>
      <w:b/>
      <w:bCs/>
      <w:color w:val="000000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TimesNewRoman" w:hAnsi="TimesNewRoman"/>
      <w:color w:val="000000"/>
    </w:r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Corpodeltesto3">
    <w:name w:val="Body Text 3"/>
    <w:basedOn w:val="Normale"/>
    <w:pPr>
      <w:jc w:val="both"/>
    </w:pPr>
  </w:style>
  <w:style w:type="paragraph" w:customStyle="1" w:styleId="Bloccoditesto1">
    <w:name w:val="Blocco di testo1"/>
    <w:basedOn w:val="Normale"/>
    <w:pPr>
      <w:ind w:left="360" w:right="278"/>
      <w:jc w:val="both"/>
    </w:pPr>
    <w:rPr>
      <w:szCs w:val="20"/>
    </w:rPr>
  </w:style>
  <w:style w:type="table" w:styleId="Grigliatabella">
    <w:name w:val="Table Grid"/>
    <w:basedOn w:val="Tabellanormale"/>
    <w:rsid w:val="00F65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DB11DD"/>
    <w:pPr>
      <w:widowControl w:val="0"/>
      <w:jc w:val="both"/>
    </w:pPr>
    <w:rPr>
      <w:lang w:val="en-US"/>
    </w:rPr>
  </w:style>
  <w:style w:type="paragraph" w:customStyle="1" w:styleId="sche4">
    <w:name w:val="sche_4"/>
    <w:rsid w:val="00003EA0"/>
    <w:pPr>
      <w:widowControl w:val="0"/>
      <w:jc w:val="both"/>
    </w:pPr>
    <w:rPr>
      <w:lang w:val="en-US"/>
    </w:rPr>
  </w:style>
  <w:style w:type="paragraph" w:styleId="Testofumetto">
    <w:name w:val="Balloon Text"/>
    <w:basedOn w:val="Normale"/>
    <w:semiHidden/>
    <w:rsid w:val="00325712"/>
    <w:rPr>
      <w:rFonts w:ascii="Tahoma" w:hAnsi="Tahoma" w:cs="Tahoma"/>
      <w:sz w:val="16"/>
      <w:szCs w:val="16"/>
    </w:rPr>
  </w:style>
  <w:style w:type="paragraph" w:customStyle="1" w:styleId="sche22">
    <w:name w:val="sche2_2"/>
    <w:rsid w:val="00223BDB"/>
    <w:pPr>
      <w:widowControl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223BDB"/>
    <w:pPr>
      <w:spacing w:line="360" w:lineRule="auto"/>
      <w:ind w:left="425"/>
      <w:jc w:val="both"/>
    </w:pPr>
    <w:rPr>
      <w:rFonts w:ascii="Arial" w:hAnsi="Arial"/>
      <w:sz w:val="20"/>
    </w:rPr>
  </w:style>
  <w:style w:type="paragraph" w:styleId="Testonotadichiusura">
    <w:name w:val="endnote text"/>
    <w:basedOn w:val="Normale"/>
    <w:link w:val="TestonotadichiusuraCarattere"/>
    <w:rsid w:val="00AF1CCE"/>
    <w:rPr>
      <w:sz w:val="20"/>
      <w:szCs w:val="20"/>
    </w:rPr>
  </w:style>
  <w:style w:type="character" w:styleId="Rimandonotadichiusura">
    <w:name w:val="endnote reference"/>
    <w:rsid w:val="00AF1CCE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17716"/>
  </w:style>
  <w:style w:type="character" w:customStyle="1" w:styleId="apple-converted-space">
    <w:name w:val="apple-converted-space"/>
    <w:basedOn w:val="Carpredefinitoparagrafo"/>
    <w:rsid w:val="00517716"/>
  </w:style>
  <w:style w:type="paragraph" w:styleId="Paragrafoelenco">
    <w:name w:val="List Paragraph"/>
    <w:basedOn w:val="Normale"/>
    <w:uiPriority w:val="72"/>
    <w:rsid w:val="00CC3ECC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33401C"/>
    <w:rPr>
      <w:b/>
      <w:bCs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519F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2519F7"/>
    <w:rPr>
      <w:sz w:val="24"/>
      <w:szCs w:val="24"/>
    </w:rPr>
  </w:style>
  <w:style w:type="paragraph" w:customStyle="1" w:styleId="regolamento">
    <w:name w:val="regolamento"/>
    <w:basedOn w:val="Normale"/>
    <w:rsid w:val="002519F7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C0B80-108C-43DD-A706-06668ED00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469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PROVINCIA</vt:lpstr>
    </vt:vector>
  </TitlesOfParts>
  <Company>Provincia di Padova</Company>
  <LinksUpToDate>false</LinksUpToDate>
  <CharactersWithSpaces>3561</CharactersWithSpaces>
  <SharedDoc>false</SharedDoc>
  <HLinks>
    <vt:vector size="6" baseType="variant">
      <vt:variant>
        <vt:i4>1376300</vt:i4>
      </vt:variant>
      <vt:variant>
        <vt:i4>286</vt:i4>
      </vt:variant>
      <vt:variant>
        <vt:i4>0</vt:i4>
      </vt:variant>
      <vt:variant>
        <vt:i4>5</vt:i4>
      </vt:variant>
      <vt:variant>
        <vt:lpwstr>http://www.bosettiegatti.eu/info/norme/statali/1990_0055.htm</vt:lpwstr>
      </vt:variant>
      <vt:variant>
        <vt:lpwstr>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</dc:title>
  <dc:subject/>
  <dc:creator>pROVINCIA DI pADOVA</dc:creator>
  <cp:keywords/>
  <cp:lastModifiedBy>Davide.Podo</cp:lastModifiedBy>
  <cp:revision>39</cp:revision>
  <cp:lastPrinted>2019-01-09T16:47:00Z</cp:lastPrinted>
  <dcterms:created xsi:type="dcterms:W3CDTF">2024-08-17T10:58:00Z</dcterms:created>
  <dcterms:modified xsi:type="dcterms:W3CDTF">2024-08-30T05:13:00Z</dcterms:modified>
</cp:coreProperties>
</file>